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6D36" w:rsidRPr="00B73E74" w:rsidRDefault="00442465" w:rsidP="00056D3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73E74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                         </w:t>
      </w:r>
      <w:r w:rsidR="00056D36" w:rsidRPr="00B73E74">
        <w:rPr>
          <w:rFonts w:ascii="Times New Roman" w:hAnsi="Times New Roman" w:cs="Times New Roman"/>
          <w:b/>
          <w:sz w:val="28"/>
          <w:szCs w:val="28"/>
        </w:rPr>
        <w:t>МУНИЦИПАЛЬНОЕ ОБЩЕОБРАЗОВАТЕЛЬНОЕ УЧРЕЖДЕНИЕ СРЕДНЯЯ ОБЩЕОБРАЗОВАТЕЛЬНАЯ ШКОЛА №4 ГОРОДСКОГО ПОСЕЛЕНИЯ «РАБОЧИЙ ПОСЕЛОК ВАНИНО» ВАНИНСКОГО МУНИЦИПАЛЬНОГО РАЙОНА                 ХАБАРОВСКОГО КРАЯ</w:t>
      </w:r>
    </w:p>
    <w:p w:rsidR="00056D36" w:rsidRDefault="00056D36" w:rsidP="00056D36">
      <w:pPr>
        <w:jc w:val="center"/>
        <w:rPr>
          <w:b/>
          <w:sz w:val="28"/>
          <w:szCs w:val="28"/>
        </w:rPr>
      </w:pPr>
    </w:p>
    <w:p w:rsidR="00056D36" w:rsidRDefault="00056D36" w:rsidP="00056D36">
      <w:pPr>
        <w:jc w:val="center"/>
        <w:rPr>
          <w:b/>
          <w:sz w:val="28"/>
          <w:szCs w:val="28"/>
        </w:rPr>
      </w:pPr>
    </w:p>
    <w:p w:rsidR="00056D36" w:rsidRDefault="00056D36" w:rsidP="00056D36">
      <w:pPr>
        <w:jc w:val="center"/>
        <w:rPr>
          <w:b/>
          <w:sz w:val="28"/>
          <w:szCs w:val="28"/>
        </w:rPr>
      </w:pPr>
    </w:p>
    <w:p w:rsidR="00056D36" w:rsidRDefault="00056D36" w:rsidP="00056D36">
      <w:pPr>
        <w:jc w:val="center"/>
        <w:rPr>
          <w:b/>
          <w:sz w:val="28"/>
          <w:szCs w:val="28"/>
        </w:rPr>
      </w:pPr>
    </w:p>
    <w:p w:rsidR="00056D36" w:rsidRDefault="00056D36" w:rsidP="00056D36">
      <w:pPr>
        <w:jc w:val="center"/>
        <w:rPr>
          <w:b/>
          <w:sz w:val="28"/>
          <w:szCs w:val="28"/>
        </w:rPr>
      </w:pPr>
    </w:p>
    <w:p w:rsidR="00056D36" w:rsidRPr="00B73E74" w:rsidRDefault="00056D36" w:rsidP="00B73E7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73E74">
        <w:rPr>
          <w:rFonts w:ascii="Times New Roman" w:hAnsi="Times New Roman" w:cs="Times New Roman"/>
          <w:b/>
          <w:sz w:val="28"/>
          <w:szCs w:val="28"/>
        </w:rPr>
        <w:t>Программа элективного курса</w:t>
      </w:r>
      <w:r w:rsidR="00B73E74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</w:t>
      </w:r>
      <w:r w:rsidRPr="00B73E74">
        <w:rPr>
          <w:rFonts w:ascii="Times New Roman" w:hAnsi="Times New Roman" w:cs="Times New Roman"/>
          <w:b/>
          <w:sz w:val="28"/>
          <w:szCs w:val="28"/>
        </w:rPr>
        <w:t>по английскому языку для 10-11 классов.</w:t>
      </w:r>
    </w:p>
    <w:p w:rsidR="00B73E74" w:rsidRPr="00B73E74" w:rsidRDefault="00B73E74" w:rsidP="00056D36">
      <w:pPr>
        <w:jc w:val="center"/>
        <w:rPr>
          <w:rFonts w:ascii="Times New Roman" w:hAnsi="Times New Roman"/>
          <w:b/>
          <w:sz w:val="36"/>
          <w:szCs w:val="36"/>
        </w:rPr>
      </w:pPr>
      <w:r w:rsidRPr="00B73E74">
        <w:rPr>
          <w:rFonts w:ascii="Times New Roman" w:hAnsi="Times New Roman"/>
          <w:b/>
          <w:sz w:val="36"/>
          <w:szCs w:val="36"/>
        </w:rPr>
        <w:t>«Подготовка к ЕГЭ по английскому языку».</w:t>
      </w:r>
    </w:p>
    <w:p w:rsidR="00B73E74" w:rsidRDefault="00B73E74" w:rsidP="00056D36">
      <w:pPr>
        <w:jc w:val="center"/>
        <w:rPr>
          <w:rFonts w:ascii="Times New Roman" w:hAnsi="Times New Roman"/>
          <w:b/>
          <w:sz w:val="32"/>
          <w:szCs w:val="32"/>
        </w:rPr>
      </w:pPr>
    </w:p>
    <w:p w:rsidR="00B73E74" w:rsidRDefault="00B73E74" w:rsidP="00056D36">
      <w:pPr>
        <w:jc w:val="center"/>
        <w:rPr>
          <w:rFonts w:ascii="Times New Roman" w:hAnsi="Times New Roman"/>
          <w:b/>
          <w:sz w:val="32"/>
          <w:szCs w:val="32"/>
        </w:rPr>
      </w:pPr>
    </w:p>
    <w:p w:rsidR="00B73E74" w:rsidRPr="00056D36" w:rsidRDefault="00B73E74" w:rsidP="00B73E74">
      <w:pPr>
        <w:rPr>
          <w:rFonts w:ascii="Times New Roman" w:hAnsi="Times New Roman"/>
          <w:b/>
          <w:sz w:val="32"/>
          <w:szCs w:val="32"/>
        </w:rPr>
      </w:pPr>
    </w:p>
    <w:p w:rsidR="00056D36" w:rsidRPr="00056D36" w:rsidRDefault="00056D36" w:rsidP="00056D36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</w:t>
      </w:r>
    </w:p>
    <w:p w:rsidR="00056D36" w:rsidRPr="00B73E74" w:rsidRDefault="00056D36" w:rsidP="00B73E74">
      <w:pPr>
        <w:jc w:val="right"/>
        <w:rPr>
          <w:rFonts w:ascii="Times New Roman" w:hAnsi="Times New Roman"/>
          <w:b/>
          <w:sz w:val="28"/>
          <w:szCs w:val="28"/>
        </w:rPr>
      </w:pPr>
      <w:r>
        <w:rPr>
          <w:b/>
          <w:sz w:val="28"/>
          <w:szCs w:val="28"/>
        </w:rPr>
        <w:t>Автор программы:</w:t>
      </w:r>
    </w:p>
    <w:p w:rsidR="00056D36" w:rsidRDefault="00056D36" w:rsidP="00B73E74"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Захарова Елена Степановна,                                                                                                   учитель английского языка</w:t>
      </w:r>
      <w:r w:rsidR="00B73E74"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                   </w:t>
      </w:r>
      <w:r>
        <w:rPr>
          <w:b/>
          <w:sz w:val="28"/>
          <w:szCs w:val="28"/>
        </w:rPr>
        <w:t>МОУ СОШ №4</w:t>
      </w:r>
    </w:p>
    <w:p w:rsidR="00056D36" w:rsidRDefault="00056D36" w:rsidP="00056D3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   </w:t>
      </w:r>
    </w:p>
    <w:p w:rsidR="00056D36" w:rsidRDefault="00056D36" w:rsidP="00056D36">
      <w:pPr>
        <w:jc w:val="center"/>
        <w:rPr>
          <w:b/>
          <w:sz w:val="28"/>
          <w:szCs w:val="28"/>
        </w:rPr>
      </w:pPr>
    </w:p>
    <w:p w:rsidR="00056D36" w:rsidRDefault="00056D36" w:rsidP="00056D36">
      <w:pPr>
        <w:jc w:val="center"/>
        <w:rPr>
          <w:b/>
          <w:sz w:val="28"/>
          <w:szCs w:val="28"/>
        </w:rPr>
      </w:pPr>
    </w:p>
    <w:p w:rsidR="00056D36" w:rsidRDefault="00056D36" w:rsidP="00056D36">
      <w:pPr>
        <w:jc w:val="center"/>
        <w:rPr>
          <w:b/>
          <w:sz w:val="28"/>
          <w:szCs w:val="28"/>
        </w:rPr>
      </w:pPr>
    </w:p>
    <w:p w:rsidR="00056D36" w:rsidRDefault="00056D36" w:rsidP="00056D36">
      <w:pPr>
        <w:jc w:val="center"/>
        <w:rPr>
          <w:b/>
          <w:sz w:val="28"/>
          <w:szCs w:val="28"/>
        </w:rPr>
      </w:pPr>
    </w:p>
    <w:p w:rsidR="00056D36" w:rsidRPr="00B73E74" w:rsidRDefault="00B73E74" w:rsidP="00B73E7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2011 год</w:t>
      </w:r>
      <w:r w:rsidR="00442465" w:rsidRPr="00BC08C3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   </w:t>
      </w:r>
    </w:p>
    <w:p w:rsidR="00442465" w:rsidRPr="00BC08C3" w:rsidRDefault="00442465" w:rsidP="00BC08C3">
      <w:pPr>
        <w:pStyle w:val="a3"/>
        <w:spacing w:line="276" w:lineRule="auto"/>
        <w:ind w:left="0"/>
        <w:rPr>
          <w:b/>
          <w:color w:val="000000"/>
          <w:sz w:val="28"/>
          <w:szCs w:val="28"/>
        </w:rPr>
      </w:pPr>
      <w:r w:rsidRPr="00BC08C3">
        <w:rPr>
          <w:b/>
          <w:color w:val="000000"/>
          <w:sz w:val="28"/>
          <w:szCs w:val="28"/>
        </w:rPr>
        <w:lastRenderedPageBreak/>
        <w:t xml:space="preserve">    Пояснительная записка</w:t>
      </w:r>
      <w:r w:rsidR="00B73E74">
        <w:rPr>
          <w:b/>
          <w:color w:val="000000"/>
          <w:sz w:val="28"/>
          <w:szCs w:val="28"/>
        </w:rPr>
        <w:t>:</w:t>
      </w:r>
    </w:p>
    <w:p w:rsidR="00442465" w:rsidRPr="00BC08C3" w:rsidRDefault="00442465" w:rsidP="00BC08C3">
      <w:pPr>
        <w:shd w:val="clear" w:color="auto" w:fill="FFFFFF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BC08C3">
        <w:rPr>
          <w:rFonts w:ascii="Times New Roman" w:hAnsi="Times New Roman" w:cs="Times New Roman"/>
          <w:color w:val="000000"/>
          <w:sz w:val="28"/>
          <w:szCs w:val="28"/>
        </w:rPr>
        <w:t xml:space="preserve">  Данный элективный  курс предназначен для учащихся 10-11-х классов, направлен на совершенств</w:t>
      </w:r>
      <w:r w:rsidRPr="00BC08C3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BC08C3">
        <w:rPr>
          <w:rFonts w:ascii="Times New Roman" w:hAnsi="Times New Roman" w:cs="Times New Roman"/>
          <w:color w:val="000000"/>
          <w:sz w:val="28"/>
          <w:szCs w:val="28"/>
        </w:rPr>
        <w:t xml:space="preserve">вание навыков  письменной речи в формате ЕГЭ. </w:t>
      </w:r>
    </w:p>
    <w:p w:rsidR="00442465" w:rsidRPr="00BC08C3" w:rsidRDefault="00442465" w:rsidP="00BC08C3">
      <w:pPr>
        <w:shd w:val="clear" w:color="auto" w:fill="FFFFFF"/>
        <w:ind w:firstLine="709"/>
        <w:rPr>
          <w:rFonts w:ascii="Times New Roman" w:hAnsi="Times New Roman" w:cs="Times New Roman"/>
          <w:sz w:val="28"/>
          <w:szCs w:val="28"/>
        </w:rPr>
      </w:pPr>
      <w:r w:rsidRPr="00BC08C3">
        <w:rPr>
          <w:rFonts w:ascii="Times New Roman" w:hAnsi="Times New Roman" w:cs="Times New Roman"/>
          <w:color w:val="000000"/>
          <w:sz w:val="28"/>
          <w:szCs w:val="28"/>
        </w:rPr>
        <w:t>Данный курс поможет учащимся качественно подготовиться к успешной сдаче части «Письмо» ЕГЭ по английскому языку.</w:t>
      </w:r>
    </w:p>
    <w:p w:rsidR="00615A4B" w:rsidRPr="00BC08C3" w:rsidRDefault="00442465" w:rsidP="00BC08C3">
      <w:pPr>
        <w:spacing w:before="100" w:beforeAutospacing="1" w:after="100" w:afterAutospacing="1"/>
        <w:ind w:firstLine="708"/>
        <w:rPr>
          <w:rFonts w:ascii="Times New Roman" w:eastAsia="Times New Roman" w:hAnsi="Times New Roman" w:cs="Times New Roman"/>
          <w:sz w:val="28"/>
          <w:szCs w:val="28"/>
        </w:rPr>
      </w:pPr>
      <w:r w:rsidRPr="00BC08C3">
        <w:rPr>
          <w:rFonts w:ascii="Times New Roman" w:hAnsi="Times New Roman" w:cs="Times New Roman"/>
          <w:sz w:val="28"/>
          <w:szCs w:val="28"/>
        </w:rPr>
        <w:t>П</w:t>
      </w:r>
      <w:r w:rsidRPr="00BC08C3">
        <w:rPr>
          <w:rFonts w:ascii="Times New Roman" w:eastAsia="Times New Roman" w:hAnsi="Times New Roman" w:cs="Times New Roman"/>
          <w:sz w:val="28"/>
          <w:szCs w:val="28"/>
        </w:rPr>
        <w:t>исьмо используется не только как средство, но и как цель обучения, учащиеся нацелены на овладение принципами построения письменного высказывания на английском языке, выработку соответствующих умений и навыков свободно и правильно выражать мысли на английском языке в письменной форме.  Обучение письменной речи  входит в программу полной средней школы и проверяется на экзамене в заданиях  С1и С</w:t>
      </w:r>
      <w:proofErr w:type="gramStart"/>
      <w:r w:rsidRPr="00BC08C3">
        <w:rPr>
          <w:rFonts w:ascii="Times New Roman" w:eastAsia="Times New Roman" w:hAnsi="Times New Roman" w:cs="Times New Roman"/>
          <w:sz w:val="28"/>
          <w:szCs w:val="28"/>
        </w:rPr>
        <w:t>2</w:t>
      </w:r>
      <w:proofErr w:type="gramEnd"/>
      <w:r w:rsidRPr="00BC08C3">
        <w:rPr>
          <w:rFonts w:ascii="Times New Roman" w:eastAsia="Times New Roman" w:hAnsi="Times New Roman" w:cs="Times New Roman"/>
          <w:sz w:val="28"/>
          <w:szCs w:val="28"/>
        </w:rPr>
        <w:t>. Данный курс является практико-ориентированным, отбор учебного материала обусловлен спецификой фо</w:t>
      </w:r>
      <w:r w:rsidRPr="00BC08C3">
        <w:rPr>
          <w:rFonts w:ascii="Times New Roman" w:eastAsia="Times New Roman" w:hAnsi="Times New Roman" w:cs="Times New Roman"/>
          <w:sz w:val="28"/>
          <w:szCs w:val="28"/>
        </w:rPr>
        <w:t>р</w:t>
      </w:r>
      <w:r w:rsidRPr="00BC08C3">
        <w:rPr>
          <w:rFonts w:ascii="Times New Roman" w:eastAsia="Times New Roman" w:hAnsi="Times New Roman" w:cs="Times New Roman"/>
          <w:sz w:val="28"/>
          <w:szCs w:val="28"/>
        </w:rPr>
        <w:t>мата ЕГЭ, требующего обобщения и систематизации полученных знаний и умений.</w:t>
      </w:r>
      <w:r w:rsidR="00615A4B" w:rsidRPr="00BC08C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442465" w:rsidRPr="00BC08C3" w:rsidRDefault="00615A4B" w:rsidP="00BC08C3">
      <w:pPr>
        <w:spacing w:before="100" w:beforeAutospacing="1" w:after="100" w:afterAutospacing="1"/>
        <w:ind w:firstLine="708"/>
        <w:rPr>
          <w:rFonts w:ascii="Times New Roman" w:eastAsia="Times New Roman" w:hAnsi="Times New Roman" w:cs="Times New Roman"/>
          <w:sz w:val="28"/>
          <w:szCs w:val="28"/>
        </w:rPr>
      </w:pPr>
      <w:r w:rsidRPr="00BC08C3">
        <w:rPr>
          <w:rFonts w:ascii="Times New Roman" w:eastAsia="Times New Roman" w:hAnsi="Times New Roman" w:cs="Times New Roman"/>
          <w:sz w:val="28"/>
          <w:szCs w:val="28"/>
        </w:rPr>
        <w:t>В настоящее время письмо выполняет в современном образовательном процессе лишь вспомогательную функцию. Не все УМК в достаточной степени уделяют внимание развитию письменной речи. Противоречием между потребностями учащихся, требованиями к сдаче экзамена и содержанием обучения, обусловлена актуальность данного элективного курса.</w:t>
      </w:r>
    </w:p>
    <w:p w:rsidR="00615A4B" w:rsidRPr="00BC08C3" w:rsidRDefault="00615A4B" w:rsidP="00BC08C3">
      <w:pPr>
        <w:rPr>
          <w:rFonts w:ascii="Times New Roman" w:hAnsi="Times New Roman" w:cs="Times New Roman"/>
          <w:sz w:val="28"/>
          <w:szCs w:val="28"/>
        </w:rPr>
      </w:pPr>
      <w:r w:rsidRPr="00BC08C3">
        <w:rPr>
          <w:rFonts w:ascii="Times New Roman" w:hAnsi="Times New Roman" w:cs="Times New Roman"/>
          <w:sz w:val="28"/>
          <w:szCs w:val="28"/>
        </w:rPr>
        <w:t xml:space="preserve">Программа данного курса дополняет и обогащает основной учебник и пособия, используемые в 10-11 классах. Она помогает вывести учащихся на более высокую ступень </w:t>
      </w:r>
      <w:proofErr w:type="gramStart"/>
      <w:r w:rsidRPr="00BC08C3">
        <w:rPr>
          <w:rFonts w:ascii="Times New Roman" w:hAnsi="Times New Roman" w:cs="Times New Roman"/>
          <w:sz w:val="28"/>
          <w:szCs w:val="28"/>
        </w:rPr>
        <w:t>достижения основной цели Программы преподавания иностранного языка</w:t>
      </w:r>
      <w:proofErr w:type="gramEnd"/>
      <w:r w:rsidRPr="00BC08C3">
        <w:rPr>
          <w:rFonts w:ascii="Times New Roman" w:hAnsi="Times New Roman" w:cs="Times New Roman"/>
          <w:sz w:val="28"/>
          <w:szCs w:val="28"/>
        </w:rPr>
        <w:t xml:space="preserve"> в общеобразовательной школе – развитие личности, способной и желающей участвовать в межкультурном общении на иностранном языке.</w:t>
      </w:r>
    </w:p>
    <w:p w:rsidR="00D07207" w:rsidRPr="00BC08C3" w:rsidRDefault="00442465" w:rsidP="00BC08C3">
      <w:pPr>
        <w:spacing w:after="0"/>
        <w:ind w:firstLine="709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C08C3">
        <w:rPr>
          <w:rFonts w:ascii="Times New Roman" w:eastAsia="Times New Roman" w:hAnsi="Times New Roman" w:cs="Times New Roman"/>
          <w:b/>
          <w:sz w:val="28"/>
          <w:szCs w:val="28"/>
        </w:rPr>
        <w:t>Цель курса</w:t>
      </w:r>
      <w:r w:rsidR="00D07207" w:rsidRPr="00BC08C3">
        <w:rPr>
          <w:rFonts w:ascii="Times New Roman" w:eastAsia="Times New Roman" w:hAnsi="Times New Roman" w:cs="Times New Roman"/>
          <w:b/>
          <w:sz w:val="28"/>
          <w:szCs w:val="28"/>
        </w:rPr>
        <w:t>:</w:t>
      </w:r>
    </w:p>
    <w:p w:rsidR="00442465" w:rsidRPr="00BC08C3" w:rsidRDefault="00D07207" w:rsidP="00BC08C3">
      <w:pPr>
        <w:spacing w:after="0"/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BC08C3">
        <w:rPr>
          <w:rFonts w:ascii="Times New Roman" w:eastAsia="Times New Roman" w:hAnsi="Times New Roman" w:cs="Times New Roman"/>
          <w:sz w:val="28"/>
          <w:szCs w:val="28"/>
        </w:rPr>
        <w:t>П</w:t>
      </w:r>
      <w:r w:rsidR="00442465" w:rsidRPr="00BC08C3">
        <w:rPr>
          <w:rFonts w:ascii="Times New Roman" w:eastAsia="Times New Roman" w:hAnsi="Times New Roman" w:cs="Times New Roman"/>
          <w:sz w:val="28"/>
          <w:szCs w:val="28"/>
        </w:rPr>
        <w:t>омочь учащимся в подготовк</w:t>
      </w:r>
      <w:r w:rsidRPr="00BC08C3">
        <w:rPr>
          <w:rFonts w:ascii="Times New Roman" w:eastAsia="Times New Roman" w:hAnsi="Times New Roman" w:cs="Times New Roman"/>
          <w:sz w:val="28"/>
          <w:szCs w:val="28"/>
        </w:rPr>
        <w:t xml:space="preserve">е к ЕГЭ. </w:t>
      </w:r>
      <w:r w:rsidRPr="00BC08C3">
        <w:rPr>
          <w:rFonts w:ascii="Times New Roman" w:hAnsi="Times New Roman" w:cs="Times New Roman"/>
          <w:bCs/>
          <w:sz w:val="28"/>
          <w:szCs w:val="28"/>
        </w:rPr>
        <w:t>Развитие у учащихся</w:t>
      </w:r>
      <w:r w:rsidRPr="00BC08C3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BC08C3">
        <w:rPr>
          <w:rFonts w:ascii="Times New Roman" w:hAnsi="Times New Roman" w:cs="Times New Roman"/>
          <w:bCs/>
          <w:sz w:val="28"/>
          <w:szCs w:val="28"/>
        </w:rPr>
        <w:t>навыков письма на английском языке для решения учебных, личностных и профессиональных задач.</w:t>
      </w:r>
    </w:p>
    <w:p w:rsidR="00D07207" w:rsidRPr="00BC08C3" w:rsidRDefault="00D07207" w:rsidP="00BC08C3">
      <w:pPr>
        <w:spacing w:after="0"/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</w:p>
    <w:p w:rsidR="00615A4B" w:rsidRPr="00BC08C3" w:rsidRDefault="00615A4B" w:rsidP="00BC08C3">
      <w:pPr>
        <w:spacing w:after="0"/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</w:p>
    <w:p w:rsidR="00442465" w:rsidRPr="00BC08C3" w:rsidRDefault="00D07207" w:rsidP="00BC08C3">
      <w:pPr>
        <w:spacing w:after="0"/>
        <w:ind w:firstLine="709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BC08C3">
        <w:rPr>
          <w:rFonts w:ascii="Times New Roman" w:hAnsi="Times New Roman" w:cs="Times New Roman"/>
          <w:b/>
          <w:bCs/>
          <w:sz w:val="28"/>
          <w:szCs w:val="28"/>
        </w:rPr>
        <w:t>Задачи курса:</w:t>
      </w:r>
    </w:p>
    <w:p w:rsidR="00D07207" w:rsidRPr="00BC08C3" w:rsidRDefault="00D07207" w:rsidP="00BC08C3">
      <w:pPr>
        <w:pStyle w:val="a3"/>
        <w:numPr>
          <w:ilvl w:val="0"/>
          <w:numId w:val="6"/>
        </w:numPr>
        <w:spacing w:line="276" w:lineRule="auto"/>
        <w:rPr>
          <w:sz w:val="28"/>
          <w:szCs w:val="28"/>
        </w:rPr>
      </w:pPr>
      <w:r w:rsidRPr="00BC08C3">
        <w:rPr>
          <w:sz w:val="28"/>
          <w:szCs w:val="28"/>
        </w:rPr>
        <w:t>Повторить и обобщить лексико-грамматический материал, необходимый для сдачи экзамена;</w:t>
      </w:r>
    </w:p>
    <w:p w:rsidR="00D07207" w:rsidRPr="00BC08C3" w:rsidRDefault="00D07207" w:rsidP="00BC08C3">
      <w:pPr>
        <w:pStyle w:val="a3"/>
        <w:numPr>
          <w:ilvl w:val="0"/>
          <w:numId w:val="6"/>
        </w:numPr>
        <w:spacing w:line="276" w:lineRule="auto"/>
        <w:outlineLvl w:val="1"/>
        <w:rPr>
          <w:sz w:val="28"/>
          <w:szCs w:val="28"/>
        </w:rPr>
      </w:pPr>
      <w:r w:rsidRPr="00BC08C3">
        <w:rPr>
          <w:sz w:val="28"/>
          <w:szCs w:val="28"/>
        </w:rPr>
        <w:lastRenderedPageBreak/>
        <w:t>Ознакомить учащихся с экзаменационным форматом, в разделе «Письмо»;</w:t>
      </w:r>
    </w:p>
    <w:p w:rsidR="00D07207" w:rsidRPr="00BC08C3" w:rsidRDefault="00D07207" w:rsidP="00BC08C3">
      <w:pPr>
        <w:pStyle w:val="a3"/>
        <w:numPr>
          <w:ilvl w:val="0"/>
          <w:numId w:val="6"/>
        </w:numPr>
        <w:spacing w:before="100" w:beforeAutospacing="1" w:after="100" w:afterAutospacing="1" w:line="276" w:lineRule="auto"/>
        <w:rPr>
          <w:sz w:val="28"/>
          <w:szCs w:val="28"/>
        </w:rPr>
      </w:pPr>
      <w:r w:rsidRPr="00BC08C3">
        <w:rPr>
          <w:sz w:val="28"/>
          <w:szCs w:val="28"/>
        </w:rPr>
        <w:t>Обучить школьников различным видам иноязычного письма</w:t>
      </w:r>
    </w:p>
    <w:p w:rsidR="00615A4B" w:rsidRPr="00BC08C3" w:rsidRDefault="00D07207" w:rsidP="00BC08C3">
      <w:pPr>
        <w:pStyle w:val="a3"/>
        <w:spacing w:before="100" w:beforeAutospacing="1" w:after="100" w:afterAutospacing="1" w:line="276" w:lineRule="auto"/>
        <w:ind w:left="1440"/>
        <w:rPr>
          <w:sz w:val="28"/>
          <w:szCs w:val="28"/>
        </w:rPr>
      </w:pPr>
      <w:r w:rsidRPr="00BC08C3">
        <w:rPr>
          <w:sz w:val="28"/>
          <w:szCs w:val="28"/>
        </w:rPr>
        <w:t>( различные типы деловых писем, писем личного характера,  особенности написания сочинения описательного характера и сочинения выражающего собственное мнение.)</w:t>
      </w:r>
      <w:r w:rsidR="00615A4B" w:rsidRPr="00BC08C3">
        <w:rPr>
          <w:sz w:val="28"/>
          <w:szCs w:val="28"/>
        </w:rPr>
        <w:t>;</w:t>
      </w:r>
    </w:p>
    <w:p w:rsidR="00D07207" w:rsidRPr="00BC08C3" w:rsidRDefault="00615A4B" w:rsidP="00BC08C3">
      <w:pPr>
        <w:pStyle w:val="a3"/>
        <w:numPr>
          <w:ilvl w:val="0"/>
          <w:numId w:val="8"/>
        </w:numPr>
        <w:spacing w:before="100" w:beforeAutospacing="1" w:after="100" w:afterAutospacing="1" w:line="276" w:lineRule="auto"/>
        <w:ind w:left="1418" w:hanging="284"/>
        <w:rPr>
          <w:sz w:val="28"/>
          <w:szCs w:val="28"/>
        </w:rPr>
      </w:pPr>
      <w:r w:rsidRPr="00BC08C3">
        <w:rPr>
          <w:sz w:val="28"/>
          <w:szCs w:val="28"/>
        </w:rPr>
        <w:t>совершенствовать умение сообщать сведения о себе в форме, принятой в стране изучаемого языка, использовать письменную речь на иностранном языке (написание личного письма), фиксировать и обобщать необходимую информацию, полученную из разных источников (написание Эссе);</w:t>
      </w:r>
    </w:p>
    <w:p w:rsidR="00D07207" w:rsidRPr="00BC08C3" w:rsidRDefault="00D07207" w:rsidP="00BC08C3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BC08C3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</w:p>
    <w:p w:rsidR="00D07207" w:rsidRPr="00BC08C3" w:rsidRDefault="00D07207" w:rsidP="00BC08C3">
      <w:pPr>
        <w:spacing w:after="0"/>
        <w:ind w:left="-426"/>
        <w:outlineLvl w:val="0"/>
        <w:rPr>
          <w:rFonts w:ascii="Times New Roman" w:hAnsi="Times New Roman" w:cs="Times New Roman"/>
          <w:sz w:val="28"/>
          <w:szCs w:val="28"/>
        </w:rPr>
      </w:pPr>
      <w:r w:rsidRPr="00BC08C3">
        <w:rPr>
          <w:rFonts w:ascii="Times New Roman" w:hAnsi="Times New Roman" w:cs="Times New Roman"/>
          <w:sz w:val="28"/>
          <w:szCs w:val="28"/>
        </w:rPr>
        <w:t xml:space="preserve">   Реализация курса осуществляется с помощью следующих </w:t>
      </w:r>
      <w:r w:rsidRPr="00BC08C3">
        <w:rPr>
          <w:rFonts w:ascii="Times New Roman" w:hAnsi="Times New Roman" w:cs="Times New Roman"/>
          <w:b/>
          <w:sz w:val="28"/>
          <w:szCs w:val="28"/>
        </w:rPr>
        <w:t>технологий</w:t>
      </w:r>
      <w:r w:rsidRPr="00BC08C3">
        <w:rPr>
          <w:rFonts w:ascii="Times New Roman" w:hAnsi="Times New Roman" w:cs="Times New Roman"/>
          <w:sz w:val="28"/>
          <w:szCs w:val="28"/>
        </w:rPr>
        <w:t>:</w:t>
      </w:r>
    </w:p>
    <w:p w:rsidR="00D07207" w:rsidRPr="00BC08C3" w:rsidRDefault="00D07207" w:rsidP="00BC08C3">
      <w:pPr>
        <w:numPr>
          <w:ilvl w:val="0"/>
          <w:numId w:val="1"/>
        </w:numPr>
        <w:spacing w:after="0"/>
        <w:outlineLvl w:val="0"/>
        <w:rPr>
          <w:rFonts w:ascii="Times New Roman" w:hAnsi="Times New Roman" w:cs="Times New Roman"/>
          <w:sz w:val="28"/>
          <w:szCs w:val="28"/>
        </w:rPr>
      </w:pPr>
      <w:r w:rsidRPr="00BC08C3">
        <w:rPr>
          <w:rFonts w:ascii="Times New Roman" w:hAnsi="Times New Roman" w:cs="Times New Roman"/>
          <w:sz w:val="28"/>
          <w:szCs w:val="28"/>
        </w:rPr>
        <w:t>коммуникативной</w:t>
      </w:r>
    </w:p>
    <w:p w:rsidR="00D07207" w:rsidRPr="00BC08C3" w:rsidRDefault="00B50264" w:rsidP="00BC08C3">
      <w:pPr>
        <w:numPr>
          <w:ilvl w:val="0"/>
          <w:numId w:val="1"/>
        </w:numPr>
        <w:spacing w:after="0"/>
        <w:outlineLvl w:val="0"/>
        <w:rPr>
          <w:rFonts w:ascii="Times New Roman" w:hAnsi="Times New Roman" w:cs="Times New Roman"/>
          <w:sz w:val="28"/>
          <w:szCs w:val="28"/>
        </w:rPr>
      </w:pPr>
      <w:r w:rsidRPr="00BC08C3">
        <w:rPr>
          <w:rFonts w:ascii="Times New Roman" w:hAnsi="Times New Roman" w:cs="Times New Roman"/>
          <w:sz w:val="28"/>
          <w:szCs w:val="28"/>
        </w:rPr>
        <w:t>личностно-ориентированной</w:t>
      </w:r>
    </w:p>
    <w:p w:rsidR="00615A4B" w:rsidRPr="00BC08C3" w:rsidRDefault="00D07207" w:rsidP="00BC08C3">
      <w:pPr>
        <w:numPr>
          <w:ilvl w:val="0"/>
          <w:numId w:val="1"/>
        </w:numPr>
        <w:spacing w:after="0"/>
        <w:contextualSpacing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BC08C3">
        <w:rPr>
          <w:rFonts w:ascii="Times New Roman" w:eastAsia="Calibri" w:hAnsi="Times New Roman" w:cs="Times New Roman"/>
          <w:sz w:val="28"/>
          <w:szCs w:val="28"/>
          <w:lang w:eastAsia="en-US"/>
        </w:rPr>
        <w:t>информационно – коммуникационной</w:t>
      </w:r>
    </w:p>
    <w:p w:rsidR="00615A4B" w:rsidRPr="00BC08C3" w:rsidRDefault="00615A4B" w:rsidP="00BC08C3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:rsidR="00615A4B" w:rsidRPr="00BC08C3" w:rsidRDefault="00615A4B" w:rsidP="00BC08C3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:rsidR="00615A4B" w:rsidRPr="00BC08C3" w:rsidRDefault="00615A4B" w:rsidP="00BC08C3">
      <w:pPr>
        <w:rPr>
          <w:rFonts w:ascii="Times New Roman" w:hAnsi="Times New Roman" w:cs="Times New Roman"/>
          <w:sz w:val="28"/>
          <w:szCs w:val="28"/>
        </w:rPr>
      </w:pPr>
      <w:r w:rsidRPr="00BC08C3">
        <w:rPr>
          <w:rFonts w:ascii="Times New Roman" w:hAnsi="Times New Roman" w:cs="Times New Roman"/>
          <w:sz w:val="28"/>
          <w:szCs w:val="28"/>
        </w:rPr>
        <w:t xml:space="preserve">Материалы курса отбираются и целенаправленно строятся с учётом следующих </w:t>
      </w:r>
      <w:r w:rsidRPr="00BC08C3">
        <w:rPr>
          <w:rFonts w:ascii="Times New Roman" w:hAnsi="Times New Roman" w:cs="Times New Roman"/>
          <w:b/>
          <w:sz w:val="28"/>
          <w:szCs w:val="28"/>
        </w:rPr>
        <w:t>принципов</w:t>
      </w:r>
      <w:r w:rsidRPr="00BC08C3">
        <w:rPr>
          <w:rFonts w:ascii="Times New Roman" w:hAnsi="Times New Roman" w:cs="Times New Roman"/>
          <w:sz w:val="28"/>
          <w:szCs w:val="28"/>
        </w:rPr>
        <w:t>:</w:t>
      </w:r>
    </w:p>
    <w:p w:rsidR="00615A4B" w:rsidRPr="00BC08C3" w:rsidRDefault="00615A4B" w:rsidP="00BC08C3">
      <w:pPr>
        <w:numPr>
          <w:ilvl w:val="0"/>
          <w:numId w:val="10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BC08C3">
        <w:rPr>
          <w:rFonts w:ascii="Times New Roman" w:hAnsi="Times New Roman" w:cs="Times New Roman"/>
          <w:sz w:val="28"/>
          <w:szCs w:val="28"/>
        </w:rPr>
        <w:t>творческого переосмысления полученных знаний на основе рефлексии;</w:t>
      </w:r>
    </w:p>
    <w:p w:rsidR="00615A4B" w:rsidRPr="00BC08C3" w:rsidRDefault="00615A4B" w:rsidP="00BC08C3">
      <w:pPr>
        <w:numPr>
          <w:ilvl w:val="0"/>
          <w:numId w:val="10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BC08C3">
        <w:rPr>
          <w:rFonts w:ascii="Times New Roman" w:hAnsi="Times New Roman" w:cs="Times New Roman"/>
          <w:sz w:val="28"/>
          <w:szCs w:val="28"/>
        </w:rPr>
        <w:t>избыточности предлагаемого текстового и языкового материала;</w:t>
      </w:r>
    </w:p>
    <w:p w:rsidR="00615A4B" w:rsidRPr="00BC08C3" w:rsidRDefault="00615A4B" w:rsidP="00BC08C3">
      <w:pPr>
        <w:numPr>
          <w:ilvl w:val="0"/>
          <w:numId w:val="10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BC08C3">
        <w:rPr>
          <w:rFonts w:ascii="Times New Roman" w:hAnsi="Times New Roman" w:cs="Times New Roman"/>
          <w:sz w:val="28"/>
          <w:szCs w:val="28"/>
        </w:rPr>
        <w:t>избирательности в использовании предлагаемых материалов в зависимости от ситуации;</w:t>
      </w:r>
    </w:p>
    <w:p w:rsidR="00615A4B" w:rsidRPr="00BC08C3" w:rsidRDefault="00615A4B" w:rsidP="00BC08C3">
      <w:pPr>
        <w:numPr>
          <w:ilvl w:val="0"/>
          <w:numId w:val="10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BC08C3">
        <w:rPr>
          <w:rFonts w:ascii="Times New Roman" w:hAnsi="Times New Roman" w:cs="Times New Roman"/>
          <w:sz w:val="28"/>
          <w:szCs w:val="28"/>
        </w:rPr>
        <w:t>одновременного развития языковых и речевых навыков  (письмо);</w:t>
      </w:r>
    </w:p>
    <w:p w:rsidR="00615A4B" w:rsidRPr="00BC08C3" w:rsidRDefault="00615A4B" w:rsidP="00BC08C3">
      <w:pPr>
        <w:numPr>
          <w:ilvl w:val="0"/>
          <w:numId w:val="10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BC08C3">
        <w:rPr>
          <w:rFonts w:ascii="Times New Roman" w:hAnsi="Times New Roman" w:cs="Times New Roman"/>
          <w:sz w:val="28"/>
          <w:szCs w:val="28"/>
        </w:rPr>
        <w:t xml:space="preserve">индивидуальной активности </w:t>
      </w:r>
      <w:proofErr w:type="gramStart"/>
      <w:r w:rsidRPr="00BC08C3">
        <w:rPr>
          <w:rFonts w:ascii="Times New Roman" w:hAnsi="Times New Roman" w:cs="Times New Roman"/>
          <w:sz w:val="28"/>
          <w:szCs w:val="28"/>
        </w:rPr>
        <w:t>обучаемых</w:t>
      </w:r>
      <w:proofErr w:type="gramEnd"/>
      <w:r w:rsidRPr="00BC08C3">
        <w:rPr>
          <w:rFonts w:ascii="Times New Roman" w:hAnsi="Times New Roman" w:cs="Times New Roman"/>
          <w:sz w:val="28"/>
          <w:szCs w:val="28"/>
        </w:rPr>
        <w:t>.</w:t>
      </w:r>
      <w:r w:rsidR="00A16F4B" w:rsidRPr="00BC08C3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A16F4B" w:rsidRPr="00BC08C3" w:rsidRDefault="00A16F4B" w:rsidP="00BC08C3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A16F4B" w:rsidRPr="00BC08C3" w:rsidRDefault="00A16F4B" w:rsidP="00BC08C3">
      <w:pPr>
        <w:spacing w:after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C08C3">
        <w:rPr>
          <w:rFonts w:ascii="Times New Roman" w:eastAsia="Times New Roman" w:hAnsi="Times New Roman" w:cs="Times New Roman"/>
          <w:b/>
          <w:sz w:val="28"/>
          <w:szCs w:val="28"/>
        </w:rPr>
        <w:t>Формы работы.</w:t>
      </w:r>
    </w:p>
    <w:p w:rsidR="00741B59" w:rsidRPr="00BC08C3" w:rsidRDefault="00741B59" w:rsidP="00BC08C3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:rsidR="00A16F4B" w:rsidRPr="00BC08C3" w:rsidRDefault="00A16F4B" w:rsidP="00BC08C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C08C3">
        <w:rPr>
          <w:rFonts w:ascii="Times New Roman" w:hAnsi="Times New Roman" w:cs="Times New Roman"/>
          <w:sz w:val="28"/>
          <w:szCs w:val="28"/>
        </w:rPr>
        <w:t>Презентация материала; чтение текстов и разнообразные виды работы с ними; написание письма зарубежному другу; написание Эссе по заданной тематике; самоанализ своей деятельности.</w:t>
      </w:r>
    </w:p>
    <w:p w:rsidR="00A16F4B" w:rsidRPr="00BC08C3" w:rsidRDefault="00A16F4B" w:rsidP="00BC08C3">
      <w:pPr>
        <w:spacing w:after="0"/>
        <w:ind w:left="720"/>
        <w:rPr>
          <w:rFonts w:ascii="Times New Roman" w:hAnsi="Times New Roman" w:cs="Times New Roman"/>
          <w:sz w:val="28"/>
          <w:szCs w:val="28"/>
        </w:rPr>
      </w:pPr>
    </w:p>
    <w:p w:rsidR="00A16F4B" w:rsidRPr="00BC08C3" w:rsidRDefault="00A16F4B" w:rsidP="00BC08C3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BC08C3">
        <w:rPr>
          <w:rFonts w:ascii="Times New Roman" w:eastAsia="Times New Roman" w:hAnsi="Times New Roman" w:cs="Times New Roman"/>
          <w:b/>
          <w:bCs/>
          <w:sz w:val="28"/>
          <w:szCs w:val="28"/>
        </w:rPr>
        <w:t>Планируемые результаты:</w:t>
      </w:r>
    </w:p>
    <w:p w:rsidR="00A16F4B" w:rsidRPr="00BC08C3" w:rsidRDefault="00A16F4B" w:rsidP="00BC08C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C08C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16F4B" w:rsidRPr="00BC08C3" w:rsidRDefault="00A16F4B" w:rsidP="00BC08C3">
      <w:pPr>
        <w:numPr>
          <w:ilvl w:val="0"/>
          <w:numId w:val="9"/>
        </w:numPr>
        <w:spacing w:after="0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BC08C3">
        <w:rPr>
          <w:rFonts w:ascii="Times New Roman" w:hAnsi="Times New Roman" w:cs="Times New Roman"/>
          <w:bCs/>
          <w:color w:val="000000"/>
          <w:sz w:val="28"/>
          <w:szCs w:val="28"/>
        </w:rPr>
        <w:t>Освоить основные фразы-клише;</w:t>
      </w:r>
    </w:p>
    <w:p w:rsidR="00A16F4B" w:rsidRPr="00BC08C3" w:rsidRDefault="00A16F4B" w:rsidP="00BC08C3">
      <w:pPr>
        <w:numPr>
          <w:ilvl w:val="0"/>
          <w:numId w:val="9"/>
        </w:numPr>
        <w:spacing w:after="0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BC08C3">
        <w:rPr>
          <w:rFonts w:ascii="Times New Roman" w:hAnsi="Times New Roman" w:cs="Times New Roman"/>
          <w:bCs/>
          <w:color w:val="000000"/>
          <w:sz w:val="28"/>
          <w:szCs w:val="28"/>
        </w:rPr>
        <w:lastRenderedPageBreak/>
        <w:t xml:space="preserve"> Знать международные стандарты ведения переписки, структурные компоненты писем и эссе на английском языке;</w:t>
      </w:r>
    </w:p>
    <w:p w:rsidR="00A16F4B" w:rsidRPr="00BC08C3" w:rsidRDefault="00A16F4B" w:rsidP="00BC08C3">
      <w:pPr>
        <w:numPr>
          <w:ilvl w:val="0"/>
          <w:numId w:val="9"/>
        </w:numPr>
        <w:spacing w:after="0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BC08C3">
        <w:rPr>
          <w:rFonts w:ascii="Times New Roman" w:hAnsi="Times New Roman" w:cs="Times New Roman"/>
          <w:bCs/>
          <w:color w:val="000000"/>
          <w:sz w:val="28"/>
          <w:szCs w:val="28"/>
        </w:rPr>
        <w:t>Уметь определить стиль письма и понять его содержание;</w:t>
      </w:r>
    </w:p>
    <w:p w:rsidR="00A16F4B" w:rsidRPr="00BC08C3" w:rsidRDefault="00A16F4B" w:rsidP="00BC08C3">
      <w:pPr>
        <w:pStyle w:val="a3"/>
        <w:numPr>
          <w:ilvl w:val="0"/>
          <w:numId w:val="9"/>
        </w:numPr>
        <w:spacing w:line="276" w:lineRule="auto"/>
        <w:rPr>
          <w:sz w:val="28"/>
          <w:szCs w:val="28"/>
        </w:rPr>
      </w:pPr>
      <w:r w:rsidRPr="00BC08C3">
        <w:rPr>
          <w:sz w:val="28"/>
          <w:szCs w:val="28"/>
        </w:rPr>
        <w:t>Овладеть навыками выполнений экзаменационных заданий;</w:t>
      </w:r>
    </w:p>
    <w:p w:rsidR="00A16F4B" w:rsidRPr="00BC08C3" w:rsidRDefault="00A16F4B" w:rsidP="00BC08C3">
      <w:pPr>
        <w:pStyle w:val="a3"/>
        <w:numPr>
          <w:ilvl w:val="0"/>
          <w:numId w:val="9"/>
        </w:numPr>
        <w:spacing w:line="276" w:lineRule="auto"/>
        <w:rPr>
          <w:sz w:val="28"/>
          <w:szCs w:val="28"/>
        </w:rPr>
      </w:pPr>
      <w:r w:rsidRPr="00BC08C3">
        <w:rPr>
          <w:sz w:val="28"/>
          <w:szCs w:val="28"/>
        </w:rPr>
        <w:t>Написать и оформить письмо, эссе по предложенным темам.</w:t>
      </w:r>
    </w:p>
    <w:p w:rsidR="00A16F4B" w:rsidRPr="00BC08C3" w:rsidRDefault="00A16F4B" w:rsidP="00BC08C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16F4B" w:rsidRPr="00BC08C3" w:rsidRDefault="00A16F4B" w:rsidP="00BC08C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16F4B" w:rsidRPr="00BC08C3" w:rsidRDefault="00A16F4B" w:rsidP="00BC08C3">
      <w:pPr>
        <w:spacing w:after="0"/>
        <w:ind w:left="720"/>
        <w:rPr>
          <w:rFonts w:ascii="Times New Roman" w:hAnsi="Times New Roman" w:cs="Times New Roman"/>
          <w:sz w:val="28"/>
          <w:szCs w:val="28"/>
        </w:rPr>
      </w:pPr>
      <w:r w:rsidRPr="00BC08C3">
        <w:rPr>
          <w:rFonts w:ascii="Times New Roman" w:hAnsi="Times New Roman" w:cs="Times New Roman"/>
          <w:sz w:val="28"/>
          <w:szCs w:val="28"/>
        </w:rPr>
        <w:t xml:space="preserve">Элективный курс предназначен для учащихся </w:t>
      </w:r>
      <w:r w:rsidRPr="00BC08C3">
        <w:rPr>
          <w:rFonts w:ascii="Times New Roman" w:hAnsi="Times New Roman" w:cs="Times New Roman"/>
          <w:b/>
          <w:sz w:val="28"/>
          <w:szCs w:val="28"/>
        </w:rPr>
        <w:t>10-11 классов</w:t>
      </w:r>
      <w:r w:rsidRPr="00BC08C3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BC08C3">
        <w:rPr>
          <w:rFonts w:ascii="Times New Roman" w:hAnsi="Times New Roman" w:cs="Times New Roman"/>
          <w:sz w:val="28"/>
          <w:szCs w:val="28"/>
        </w:rPr>
        <w:t xml:space="preserve">основной </w:t>
      </w:r>
    </w:p>
    <w:p w:rsidR="00A16F4B" w:rsidRPr="00BC08C3" w:rsidRDefault="00A16F4B" w:rsidP="00BC08C3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BC08C3">
        <w:rPr>
          <w:rFonts w:ascii="Times New Roman" w:hAnsi="Times New Roman" w:cs="Times New Roman"/>
          <w:sz w:val="28"/>
          <w:szCs w:val="28"/>
        </w:rPr>
        <w:t xml:space="preserve">общеобразовательной школы в объёме </w:t>
      </w:r>
      <w:r w:rsidR="00741B59" w:rsidRPr="00BC08C3">
        <w:rPr>
          <w:rFonts w:ascii="Times New Roman" w:hAnsi="Times New Roman" w:cs="Times New Roman"/>
          <w:b/>
          <w:sz w:val="28"/>
          <w:szCs w:val="28"/>
        </w:rPr>
        <w:t>34</w:t>
      </w:r>
      <w:r w:rsidRPr="00BC08C3">
        <w:rPr>
          <w:rFonts w:ascii="Times New Roman" w:hAnsi="Times New Roman" w:cs="Times New Roman"/>
          <w:b/>
          <w:sz w:val="28"/>
          <w:szCs w:val="28"/>
        </w:rPr>
        <w:t xml:space="preserve"> учебных часов.</w:t>
      </w:r>
    </w:p>
    <w:p w:rsidR="00A16F4B" w:rsidRPr="00BC08C3" w:rsidRDefault="00A16F4B" w:rsidP="00BC08C3">
      <w:pPr>
        <w:spacing w:before="100" w:beforeAutospacing="1" w:after="100" w:afterAutospacing="1"/>
        <w:ind w:firstLine="708"/>
        <w:rPr>
          <w:rFonts w:ascii="Times New Roman" w:eastAsia="Times New Roman" w:hAnsi="Times New Roman" w:cs="Times New Roman"/>
          <w:sz w:val="28"/>
          <w:szCs w:val="28"/>
        </w:rPr>
      </w:pPr>
      <w:r w:rsidRPr="00BC08C3">
        <w:rPr>
          <w:rFonts w:ascii="Times New Roman" w:eastAsia="Times New Roman" w:hAnsi="Times New Roman" w:cs="Times New Roman"/>
          <w:sz w:val="28"/>
          <w:szCs w:val="28"/>
        </w:rPr>
        <w:t>Курс предполагает большое количество тренировочных упражнений, направленных на отработку формата экзаменационных заданий. Кроме того, упражнения направлены на анализ типов письменных работ, а также на включение материала личного характера, то есть создание условно-самостоятельных произведений.</w:t>
      </w:r>
    </w:p>
    <w:p w:rsidR="00A16F4B" w:rsidRPr="00BC08C3" w:rsidRDefault="00A16F4B" w:rsidP="00BC08C3">
      <w:pPr>
        <w:spacing w:before="100" w:beforeAutospacing="1" w:after="100" w:afterAutospacing="1"/>
        <w:ind w:firstLine="708"/>
        <w:rPr>
          <w:rFonts w:ascii="Times New Roman" w:eastAsia="Times New Roman" w:hAnsi="Times New Roman" w:cs="Times New Roman"/>
          <w:sz w:val="28"/>
          <w:szCs w:val="28"/>
        </w:rPr>
      </w:pPr>
    </w:p>
    <w:p w:rsidR="00A16F4B" w:rsidRPr="00BC08C3" w:rsidRDefault="00A16F4B" w:rsidP="00BC08C3">
      <w:pPr>
        <w:spacing w:before="120" w:after="0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C08C3">
        <w:rPr>
          <w:rFonts w:ascii="Times New Roman" w:eastAsia="Times New Roman" w:hAnsi="Times New Roman" w:cs="Times New Roman"/>
          <w:b/>
          <w:sz w:val="28"/>
          <w:szCs w:val="28"/>
        </w:rPr>
        <w:t>УЧЕБНО-ТЕМАТИЧЕСКИЙ ПЛАН</w:t>
      </w:r>
    </w:p>
    <w:p w:rsidR="00A16F4B" w:rsidRPr="00BC08C3" w:rsidRDefault="00A16F4B" w:rsidP="00BC08C3">
      <w:pPr>
        <w:spacing w:before="120" w:after="0"/>
        <w:outlineLvl w:val="1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935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09"/>
        <w:gridCol w:w="3402"/>
        <w:gridCol w:w="3827"/>
        <w:gridCol w:w="1418"/>
      </w:tblGrid>
      <w:tr w:rsidR="00AE21AB" w:rsidRPr="00BC08C3" w:rsidTr="005F1368">
        <w:trPr>
          <w:cantSplit/>
          <w:trHeight w:val="113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1AB" w:rsidRPr="00BC08C3" w:rsidRDefault="00AE21AB" w:rsidP="00BC08C3">
            <w:pPr>
              <w:spacing w:before="120" w:after="0"/>
              <w:outlineLvl w:val="1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BC08C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21AB" w:rsidRPr="00BC08C3" w:rsidRDefault="00AE21AB" w:rsidP="00BC08C3">
            <w:pPr>
              <w:spacing w:before="120" w:after="0"/>
              <w:outlineLvl w:val="1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BC08C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Тема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1AB" w:rsidRPr="00BC08C3" w:rsidRDefault="00AE21AB" w:rsidP="00BC08C3">
            <w:pPr>
              <w:spacing w:before="120" w:after="0"/>
              <w:outlineLvl w:val="1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BC08C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Формы контроля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AE21AB" w:rsidRPr="00BC08C3" w:rsidRDefault="00AE21AB" w:rsidP="00BC08C3">
            <w:pPr>
              <w:spacing w:before="120" w:after="0"/>
              <w:ind w:left="113" w:right="113"/>
              <w:outlineLvl w:val="1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BC08C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кол-во часов</w:t>
            </w:r>
          </w:p>
          <w:p w:rsidR="00AE21AB" w:rsidRPr="00BC08C3" w:rsidRDefault="00AE21AB" w:rsidP="00BC08C3">
            <w:pPr>
              <w:spacing w:before="120" w:after="0"/>
              <w:ind w:left="113" w:right="113"/>
              <w:outlineLvl w:val="1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E21AB" w:rsidRPr="00BC08C3" w:rsidTr="005F1368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1AB" w:rsidRPr="00BC08C3" w:rsidRDefault="00AE21AB" w:rsidP="00BC08C3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C08C3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="005F1368" w:rsidRPr="00BC08C3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1AB" w:rsidRPr="00BC08C3" w:rsidRDefault="00AE21AB" w:rsidP="00BC08C3">
            <w:pPr>
              <w:spacing w:before="120" w:after="0"/>
              <w:outlineLvl w:val="1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BC08C3">
              <w:rPr>
                <w:rFonts w:ascii="Times New Roman" w:eastAsia="Times New Roman" w:hAnsi="Times New Roman" w:cs="Times New Roman"/>
                <w:sz w:val="28"/>
                <w:szCs w:val="28"/>
              </w:rPr>
              <w:t>Деловое письмо.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1AB" w:rsidRPr="00BC08C3" w:rsidRDefault="00AE21AB" w:rsidP="00BC08C3">
            <w:pPr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1AB" w:rsidRPr="00BC08C3" w:rsidRDefault="00AE21AB" w:rsidP="00BC08C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C08C3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AE21AB" w:rsidRPr="00BC08C3" w:rsidTr="005F1368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1AB" w:rsidRPr="00BC08C3" w:rsidRDefault="00AE21AB" w:rsidP="00BC08C3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C08C3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  <w:r w:rsidR="005F1368" w:rsidRPr="00BC08C3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1AB" w:rsidRPr="00BC08C3" w:rsidRDefault="00AE21AB" w:rsidP="00BC08C3">
            <w:pPr>
              <w:spacing w:before="120" w:after="0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C08C3">
              <w:rPr>
                <w:rFonts w:ascii="Times New Roman" w:eastAsia="Times New Roman" w:hAnsi="Times New Roman" w:cs="Times New Roman"/>
                <w:sz w:val="28"/>
                <w:szCs w:val="28"/>
              </w:rPr>
              <w:t>Стиль делового письма.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1AB" w:rsidRPr="00BC08C3" w:rsidRDefault="00B07517" w:rsidP="00BC08C3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C08C3">
              <w:rPr>
                <w:rFonts w:ascii="Times New Roman" w:eastAsia="Times New Roman" w:hAnsi="Times New Roman" w:cs="Times New Roman"/>
                <w:sz w:val="28"/>
                <w:szCs w:val="28"/>
              </w:rPr>
              <w:t>Тренировочные упражнения.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1AB" w:rsidRPr="00BC08C3" w:rsidRDefault="00AE21AB" w:rsidP="00BC08C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C08C3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AE21AB" w:rsidRPr="00BC08C3" w:rsidTr="005F1368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1AB" w:rsidRPr="00BC08C3" w:rsidRDefault="00AE21AB" w:rsidP="00BC08C3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C08C3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  <w:r w:rsidR="005F1368" w:rsidRPr="00BC08C3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</w:tcPr>
          <w:p w:rsidR="00AE21AB" w:rsidRPr="00BC08C3" w:rsidRDefault="00AE21AB" w:rsidP="00BC08C3">
            <w:pPr>
              <w:spacing w:before="120" w:after="0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C08C3">
              <w:rPr>
                <w:rFonts w:ascii="Times New Roman" w:eastAsia="Times New Roman" w:hAnsi="Times New Roman" w:cs="Times New Roman"/>
                <w:sz w:val="28"/>
                <w:szCs w:val="28"/>
              </w:rPr>
              <w:t>Типовые выражения для деловых писем</w:t>
            </w:r>
            <w:r w:rsidR="00B07517" w:rsidRPr="00BC08C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BC08C3">
              <w:rPr>
                <w:rFonts w:ascii="Times New Roman" w:eastAsia="Times New Roman" w:hAnsi="Times New Roman" w:cs="Times New Roman"/>
                <w:sz w:val="28"/>
                <w:szCs w:val="28"/>
              </w:rPr>
              <w:t>(извинения, просьбы, выражения благодарности, упоминания о дальнейших контактах)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1AB" w:rsidRPr="00BC08C3" w:rsidRDefault="00BC08C3" w:rsidP="00BC08C3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</w:t>
            </w:r>
            <w:r w:rsidR="00AE21AB" w:rsidRPr="00BC08C3">
              <w:rPr>
                <w:rFonts w:ascii="Times New Roman" w:eastAsia="Times New Roman" w:hAnsi="Times New Roman" w:cs="Times New Roman"/>
                <w:sz w:val="28"/>
                <w:szCs w:val="28"/>
              </w:rPr>
              <w:t>ренировочные упражнения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1AB" w:rsidRPr="00BC08C3" w:rsidRDefault="00B07517" w:rsidP="00BC08C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C08C3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AE21AB" w:rsidRPr="00BC08C3" w:rsidTr="005F1368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1AB" w:rsidRPr="00BC08C3" w:rsidRDefault="00AE21AB" w:rsidP="00BC08C3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C08C3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  <w:r w:rsidR="005F1368" w:rsidRPr="00BC08C3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</w:tcPr>
          <w:p w:rsidR="00AE21AB" w:rsidRPr="00BC08C3" w:rsidRDefault="00AE21AB" w:rsidP="00BC08C3">
            <w:pPr>
              <w:spacing w:before="120" w:after="0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C08C3">
              <w:rPr>
                <w:rFonts w:ascii="Times New Roman" w:eastAsia="Times New Roman" w:hAnsi="Times New Roman" w:cs="Times New Roman"/>
                <w:sz w:val="28"/>
                <w:szCs w:val="28"/>
              </w:rPr>
              <w:t>Построение основного текста делового письма (Составление плана, тон письма).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1AB" w:rsidRPr="00BC08C3" w:rsidRDefault="00B07517" w:rsidP="00BC08C3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C08C3">
              <w:rPr>
                <w:rFonts w:ascii="Times New Roman" w:eastAsia="Times New Roman" w:hAnsi="Times New Roman" w:cs="Times New Roman"/>
                <w:sz w:val="28"/>
                <w:szCs w:val="28"/>
              </w:rPr>
              <w:t>Тренировочные упражнения.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1AB" w:rsidRPr="00BC08C3" w:rsidRDefault="005F1368" w:rsidP="00BC08C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C08C3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AE21AB" w:rsidRPr="00BC08C3" w:rsidTr="005F1368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1AB" w:rsidRPr="00BC08C3" w:rsidRDefault="00AE21AB" w:rsidP="00BC08C3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C08C3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5</w:t>
            </w:r>
            <w:r w:rsidR="005F1368" w:rsidRPr="00BC08C3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</w:tcPr>
          <w:p w:rsidR="00AE21AB" w:rsidRPr="00BC08C3" w:rsidRDefault="00AE21AB" w:rsidP="00BC08C3">
            <w:pPr>
              <w:spacing w:before="120" w:after="0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C08C3">
              <w:rPr>
                <w:rFonts w:ascii="Times New Roman" w:eastAsia="Times New Roman" w:hAnsi="Times New Roman" w:cs="Times New Roman"/>
                <w:sz w:val="28"/>
                <w:szCs w:val="28"/>
              </w:rPr>
              <w:t>Типы предложений и знаки препинания в деловом письме.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1AB" w:rsidRPr="00BC08C3" w:rsidRDefault="00B07517" w:rsidP="00BC08C3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C08C3">
              <w:rPr>
                <w:rFonts w:ascii="Times New Roman" w:eastAsia="Times New Roman" w:hAnsi="Times New Roman" w:cs="Times New Roman"/>
                <w:sz w:val="28"/>
                <w:szCs w:val="28"/>
              </w:rPr>
              <w:t>Тренировочные упражнения.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1AB" w:rsidRPr="00BC08C3" w:rsidRDefault="005F1368" w:rsidP="00BC08C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C08C3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AE21AB" w:rsidRPr="00BC08C3" w:rsidTr="005F1368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1AB" w:rsidRPr="00BC08C3" w:rsidRDefault="00AE21AB" w:rsidP="00BC08C3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C08C3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  <w:r w:rsidR="005F1368" w:rsidRPr="00BC08C3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</w:tcPr>
          <w:p w:rsidR="00AE21AB" w:rsidRPr="00BC08C3" w:rsidRDefault="00AE21AB" w:rsidP="00BC08C3">
            <w:pPr>
              <w:spacing w:before="120" w:after="0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C08C3">
              <w:rPr>
                <w:rFonts w:ascii="Times New Roman" w:eastAsia="Times New Roman" w:hAnsi="Times New Roman" w:cs="Times New Roman"/>
                <w:sz w:val="28"/>
                <w:szCs w:val="28"/>
              </w:rPr>
              <w:t>Структура письма.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1AB" w:rsidRPr="00BC08C3" w:rsidRDefault="00B07517" w:rsidP="00BC08C3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C08C3">
              <w:rPr>
                <w:rFonts w:ascii="Times New Roman" w:eastAsia="Times New Roman" w:hAnsi="Times New Roman" w:cs="Times New Roman"/>
                <w:sz w:val="28"/>
                <w:szCs w:val="28"/>
              </w:rPr>
              <w:t>Тренировочные упражнения, презентации.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1AB" w:rsidRPr="00BC08C3" w:rsidRDefault="00AE21AB" w:rsidP="00BC08C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C08C3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AE21AB" w:rsidRPr="00BC08C3" w:rsidTr="005F1368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1AB" w:rsidRPr="00BC08C3" w:rsidRDefault="00AE21AB" w:rsidP="00BC08C3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C08C3"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  <w:r w:rsidR="005F1368" w:rsidRPr="00BC08C3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</w:tcPr>
          <w:p w:rsidR="00AE21AB" w:rsidRPr="00BC08C3" w:rsidRDefault="00AE21AB" w:rsidP="00BC08C3">
            <w:pPr>
              <w:spacing w:before="120" w:after="0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C08C3">
              <w:rPr>
                <w:rFonts w:ascii="Times New Roman" w:eastAsia="Times New Roman" w:hAnsi="Times New Roman" w:cs="Times New Roman"/>
                <w:sz w:val="28"/>
                <w:szCs w:val="28"/>
              </w:rPr>
              <w:t>Надпись конверта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1AB" w:rsidRPr="00BC08C3" w:rsidRDefault="00B07517" w:rsidP="00BC08C3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C08C3">
              <w:rPr>
                <w:rFonts w:ascii="Times New Roman" w:eastAsia="Times New Roman" w:hAnsi="Times New Roman" w:cs="Times New Roman"/>
                <w:sz w:val="28"/>
                <w:szCs w:val="28"/>
              </w:rPr>
              <w:t>Тренировочные упражнения.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1AB" w:rsidRPr="00BC08C3" w:rsidRDefault="005F1368" w:rsidP="00BC08C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C08C3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B07517" w:rsidRPr="00BC08C3" w:rsidTr="005F1368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517" w:rsidRPr="00BC08C3" w:rsidRDefault="00B07517" w:rsidP="00BC08C3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C08C3"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  <w:r w:rsidR="005F1368" w:rsidRPr="00BC08C3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</w:tcPr>
          <w:p w:rsidR="00B07517" w:rsidRPr="00BC08C3" w:rsidRDefault="00B07517" w:rsidP="00BC08C3">
            <w:pPr>
              <w:spacing w:before="120" w:after="0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C08C3">
              <w:rPr>
                <w:rFonts w:ascii="Times New Roman" w:eastAsia="Times New Roman" w:hAnsi="Times New Roman" w:cs="Times New Roman"/>
                <w:sz w:val="28"/>
                <w:szCs w:val="28"/>
              </w:rPr>
              <w:t>Зачет.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517" w:rsidRPr="00BC08C3" w:rsidRDefault="00B07517" w:rsidP="00BC08C3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C08C3">
              <w:rPr>
                <w:rFonts w:ascii="Times New Roman" w:eastAsia="Times New Roman" w:hAnsi="Times New Roman" w:cs="Times New Roman"/>
                <w:sz w:val="28"/>
                <w:szCs w:val="28"/>
              </w:rPr>
              <w:t>Написание делового письма, анализ ошибок, выставка работ учащихся.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517" w:rsidRPr="00BC08C3" w:rsidRDefault="005F1368" w:rsidP="00BC08C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C08C3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AE21AB" w:rsidRPr="00BC08C3" w:rsidTr="005F1368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1AB" w:rsidRPr="00BC08C3" w:rsidRDefault="00B07517" w:rsidP="00BC08C3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C08C3">
              <w:rPr>
                <w:rFonts w:ascii="Times New Roman" w:eastAsia="Times New Roman" w:hAnsi="Times New Roman" w:cs="Times New Roman"/>
                <w:sz w:val="28"/>
                <w:szCs w:val="28"/>
              </w:rPr>
              <w:t>9</w:t>
            </w:r>
            <w:r w:rsidR="005F1368" w:rsidRPr="00BC08C3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</w:tcPr>
          <w:p w:rsidR="00AE21AB" w:rsidRPr="00BC08C3" w:rsidRDefault="00AE21AB" w:rsidP="00BC08C3">
            <w:pPr>
              <w:spacing w:before="120" w:after="0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C08C3">
              <w:rPr>
                <w:rFonts w:ascii="Times New Roman" w:eastAsia="Times New Roman" w:hAnsi="Times New Roman" w:cs="Times New Roman"/>
                <w:sz w:val="28"/>
                <w:szCs w:val="28"/>
              </w:rPr>
              <w:t>Письмо личного характера.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1AB" w:rsidRPr="00BC08C3" w:rsidRDefault="005F1368" w:rsidP="00BC08C3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C08C3">
              <w:rPr>
                <w:rFonts w:ascii="Times New Roman" w:eastAsia="Times New Roman" w:hAnsi="Times New Roman" w:cs="Times New Roman"/>
                <w:sz w:val="28"/>
                <w:szCs w:val="28"/>
              </w:rPr>
              <w:t>Тренировочные упражнения.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1AB" w:rsidRPr="00BC08C3" w:rsidRDefault="005F1368" w:rsidP="00BC08C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C08C3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AE21AB" w:rsidRPr="00BC08C3" w:rsidTr="005F1368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1AB" w:rsidRPr="00BC08C3" w:rsidRDefault="00B07517" w:rsidP="00BC08C3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C08C3">
              <w:rPr>
                <w:rFonts w:ascii="Times New Roman" w:eastAsia="Times New Roman" w:hAnsi="Times New Roman" w:cs="Times New Roman"/>
                <w:sz w:val="28"/>
                <w:szCs w:val="28"/>
              </w:rPr>
              <w:t>10</w:t>
            </w:r>
            <w:r w:rsidR="005F1368" w:rsidRPr="00BC08C3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</w:tcPr>
          <w:p w:rsidR="00AE21AB" w:rsidRPr="00BC08C3" w:rsidRDefault="00AE21AB" w:rsidP="00BC08C3">
            <w:pPr>
              <w:spacing w:before="120" w:after="0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C08C3">
              <w:rPr>
                <w:rFonts w:ascii="Times New Roman" w:eastAsia="Times New Roman" w:hAnsi="Times New Roman" w:cs="Times New Roman"/>
                <w:sz w:val="28"/>
                <w:szCs w:val="28"/>
              </w:rPr>
              <w:t>Типовые выражения для письма личного характера</w:t>
            </w:r>
            <w:r w:rsidR="00B07517" w:rsidRPr="00BC08C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(извинения, просьбы, выражения благодарности, упоминания о дальнейших контактах). 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1AB" w:rsidRPr="00BC08C3" w:rsidRDefault="005F1368" w:rsidP="00BC08C3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C08C3">
              <w:rPr>
                <w:rFonts w:ascii="Times New Roman" w:eastAsia="Times New Roman" w:hAnsi="Times New Roman" w:cs="Times New Roman"/>
                <w:sz w:val="28"/>
                <w:szCs w:val="28"/>
              </w:rPr>
              <w:t>Тренировочные упражнения.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1AB" w:rsidRPr="00BC08C3" w:rsidRDefault="005F1368" w:rsidP="00BC08C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C08C3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AE21AB" w:rsidRPr="00BC08C3" w:rsidTr="005F1368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1AB" w:rsidRPr="00BC08C3" w:rsidRDefault="00AE21AB" w:rsidP="00BC08C3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C08C3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="00B07517" w:rsidRPr="00BC08C3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="005F1368" w:rsidRPr="00BC08C3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</w:tcPr>
          <w:p w:rsidR="00AE21AB" w:rsidRPr="00BC08C3" w:rsidRDefault="00B07517" w:rsidP="00BC08C3">
            <w:pPr>
              <w:spacing w:before="120" w:after="0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C08C3">
              <w:rPr>
                <w:rFonts w:ascii="Times New Roman" w:eastAsia="Times New Roman" w:hAnsi="Times New Roman" w:cs="Times New Roman"/>
                <w:sz w:val="28"/>
                <w:szCs w:val="28"/>
              </w:rPr>
              <w:t>Написание адреса.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1AB" w:rsidRPr="00BC08C3" w:rsidRDefault="005F1368" w:rsidP="00BC08C3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C08C3">
              <w:rPr>
                <w:rFonts w:ascii="Times New Roman" w:eastAsia="Times New Roman" w:hAnsi="Times New Roman" w:cs="Times New Roman"/>
                <w:sz w:val="28"/>
                <w:szCs w:val="28"/>
              </w:rPr>
              <w:t>Тренировочные упражнения.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1AB" w:rsidRPr="00BC08C3" w:rsidRDefault="005F1368" w:rsidP="00BC08C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C08C3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AE21AB" w:rsidRPr="00BC08C3" w:rsidTr="005F1368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1AB" w:rsidRPr="00BC08C3" w:rsidRDefault="00B07517" w:rsidP="00BC08C3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C08C3">
              <w:rPr>
                <w:rFonts w:ascii="Times New Roman" w:eastAsia="Times New Roman" w:hAnsi="Times New Roman" w:cs="Times New Roman"/>
                <w:sz w:val="28"/>
                <w:szCs w:val="28"/>
              </w:rPr>
              <w:t>12</w:t>
            </w:r>
            <w:r w:rsidR="005F1368" w:rsidRPr="00BC08C3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</w:tcPr>
          <w:p w:rsidR="00AE21AB" w:rsidRPr="00BC08C3" w:rsidRDefault="00B07517" w:rsidP="00BC08C3">
            <w:pPr>
              <w:spacing w:before="120" w:after="0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C08C3">
              <w:rPr>
                <w:rFonts w:ascii="Times New Roman" w:eastAsia="Times New Roman" w:hAnsi="Times New Roman" w:cs="Times New Roman"/>
                <w:sz w:val="28"/>
                <w:szCs w:val="28"/>
              </w:rPr>
              <w:t>Построение основного текста письма личного характера.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1AB" w:rsidRPr="00BC08C3" w:rsidRDefault="005F1368" w:rsidP="00BC08C3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C08C3">
              <w:rPr>
                <w:rFonts w:ascii="Times New Roman" w:eastAsia="Times New Roman" w:hAnsi="Times New Roman" w:cs="Times New Roman"/>
                <w:sz w:val="28"/>
                <w:szCs w:val="28"/>
              </w:rPr>
              <w:t>Тренировочные упражнения.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1AB" w:rsidRPr="00BC08C3" w:rsidRDefault="005F1368" w:rsidP="00BC08C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C08C3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AE21AB" w:rsidRPr="00BC08C3" w:rsidTr="005F1368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1AB" w:rsidRPr="00BC08C3" w:rsidRDefault="00B07517" w:rsidP="00BC08C3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C08C3">
              <w:rPr>
                <w:rFonts w:ascii="Times New Roman" w:eastAsia="Times New Roman" w:hAnsi="Times New Roman" w:cs="Times New Roman"/>
                <w:sz w:val="28"/>
                <w:szCs w:val="28"/>
              </w:rPr>
              <w:t>13</w:t>
            </w:r>
            <w:r w:rsidR="005F1368" w:rsidRPr="00BC08C3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</w:tcPr>
          <w:p w:rsidR="00AE21AB" w:rsidRPr="00BC08C3" w:rsidRDefault="00B07517" w:rsidP="00BC08C3">
            <w:pPr>
              <w:spacing w:before="120" w:after="0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C08C3">
              <w:rPr>
                <w:rFonts w:ascii="Times New Roman" w:eastAsia="Times New Roman" w:hAnsi="Times New Roman" w:cs="Times New Roman"/>
                <w:sz w:val="28"/>
                <w:szCs w:val="28"/>
              </w:rPr>
              <w:t>Структура письма.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1AB" w:rsidRPr="00BC08C3" w:rsidRDefault="005F1368" w:rsidP="00BC08C3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C08C3">
              <w:rPr>
                <w:rFonts w:ascii="Times New Roman" w:eastAsia="Times New Roman" w:hAnsi="Times New Roman" w:cs="Times New Roman"/>
                <w:sz w:val="28"/>
                <w:szCs w:val="28"/>
              </w:rPr>
              <w:t>Тренировочные упражнения, презентации, написание письма личного характера.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1AB" w:rsidRPr="00BC08C3" w:rsidRDefault="005F1368" w:rsidP="00BC08C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C08C3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B07517" w:rsidRPr="00BC08C3" w:rsidTr="005F1368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517" w:rsidRPr="00BC08C3" w:rsidRDefault="00B07517" w:rsidP="00BC08C3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C08C3">
              <w:rPr>
                <w:rFonts w:ascii="Times New Roman" w:eastAsia="Times New Roman" w:hAnsi="Times New Roman" w:cs="Times New Roman"/>
                <w:sz w:val="28"/>
                <w:szCs w:val="28"/>
              </w:rPr>
              <w:t>14</w:t>
            </w:r>
            <w:r w:rsidR="005F1368" w:rsidRPr="00BC08C3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</w:tcPr>
          <w:p w:rsidR="00B07517" w:rsidRPr="00BC08C3" w:rsidRDefault="00B07517" w:rsidP="00BC08C3">
            <w:pPr>
              <w:spacing w:before="120" w:after="0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C08C3">
              <w:rPr>
                <w:rFonts w:ascii="Times New Roman" w:eastAsia="Times New Roman" w:hAnsi="Times New Roman" w:cs="Times New Roman"/>
                <w:sz w:val="28"/>
                <w:szCs w:val="28"/>
              </w:rPr>
              <w:t>Критерии оценивания письма личного характера.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517" w:rsidRPr="00BC08C3" w:rsidRDefault="005F1368" w:rsidP="00BC08C3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C08C3">
              <w:rPr>
                <w:rFonts w:ascii="Times New Roman" w:eastAsia="Times New Roman" w:hAnsi="Times New Roman" w:cs="Times New Roman"/>
                <w:sz w:val="28"/>
                <w:szCs w:val="28"/>
              </w:rPr>
              <w:t>Анализ ошибок, написание личного письма (с учетом анализа ошибок)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517" w:rsidRPr="00BC08C3" w:rsidRDefault="005F1368" w:rsidP="00BC08C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C08C3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B07517" w:rsidRPr="00BC08C3" w:rsidTr="005F1368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517" w:rsidRPr="00BC08C3" w:rsidRDefault="005F1368" w:rsidP="00BC08C3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C08C3">
              <w:rPr>
                <w:rFonts w:ascii="Times New Roman" w:eastAsia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</w:tcPr>
          <w:p w:rsidR="00B07517" w:rsidRPr="00BC08C3" w:rsidRDefault="00B07517" w:rsidP="00BC08C3">
            <w:pPr>
              <w:spacing w:before="120" w:after="0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C08C3">
              <w:rPr>
                <w:rFonts w:ascii="Times New Roman" w:eastAsia="Times New Roman" w:hAnsi="Times New Roman" w:cs="Times New Roman"/>
                <w:sz w:val="28"/>
                <w:szCs w:val="28"/>
              </w:rPr>
              <w:t>Зачет.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517" w:rsidRPr="00BC08C3" w:rsidRDefault="005F1368" w:rsidP="00BC08C3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C08C3">
              <w:rPr>
                <w:rFonts w:ascii="Times New Roman" w:eastAsia="Times New Roman" w:hAnsi="Times New Roman" w:cs="Times New Roman"/>
                <w:sz w:val="28"/>
                <w:szCs w:val="28"/>
              </w:rPr>
              <w:t>Презентации учащихся, выставка работ, анализ работ в соответствии с критериями оценивания.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517" w:rsidRPr="00BC08C3" w:rsidRDefault="005F1368" w:rsidP="00BC08C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C08C3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B07517" w:rsidRPr="00BC08C3" w:rsidTr="005F1368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517" w:rsidRPr="00BC08C3" w:rsidRDefault="005F1368" w:rsidP="00BC08C3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C08C3">
              <w:rPr>
                <w:rFonts w:ascii="Times New Roman" w:eastAsia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</w:tcPr>
          <w:p w:rsidR="00B07517" w:rsidRPr="00BC08C3" w:rsidRDefault="005F1368" w:rsidP="00BC08C3">
            <w:pPr>
              <w:spacing w:before="120" w:after="0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C08C3">
              <w:rPr>
                <w:rFonts w:ascii="Times New Roman" w:eastAsia="Times New Roman" w:hAnsi="Times New Roman" w:cs="Times New Roman"/>
                <w:sz w:val="28"/>
                <w:szCs w:val="28"/>
              </w:rPr>
              <w:t>Знакомство с требованиями и форматом эссе.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517" w:rsidRPr="00BC08C3" w:rsidRDefault="00AE2B72" w:rsidP="00BC08C3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C08C3">
              <w:rPr>
                <w:rFonts w:ascii="Times New Roman" w:eastAsia="Times New Roman" w:hAnsi="Times New Roman" w:cs="Times New Roman"/>
                <w:sz w:val="28"/>
                <w:szCs w:val="28"/>
              </w:rPr>
              <w:t>Тренировочные упражнения, презентации.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517" w:rsidRPr="00BC08C3" w:rsidRDefault="00AE2B72" w:rsidP="00BC08C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C08C3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B07517" w:rsidRPr="00BC08C3" w:rsidTr="005F1368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517" w:rsidRPr="00BC08C3" w:rsidRDefault="005F1368" w:rsidP="00BC08C3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C08C3">
              <w:rPr>
                <w:rFonts w:ascii="Times New Roman" w:eastAsia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</w:tcPr>
          <w:p w:rsidR="00B07517" w:rsidRPr="00BC08C3" w:rsidRDefault="005F1368" w:rsidP="00BC08C3">
            <w:pPr>
              <w:spacing w:before="120" w:after="0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C08C3">
              <w:rPr>
                <w:rFonts w:ascii="Times New Roman" w:eastAsia="Times New Roman" w:hAnsi="Times New Roman" w:cs="Times New Roman"/>
                <w:sz w:val="28"/>
                <w:szCs w:val="28"/>
              </w:rPr>
              <w:t>Типы эссе.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517" w:rsidRPr="00BC08C3" w:rsidRDefault="00AE2B72" w:rsidP="00BC08C3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C08C3">
              <w:rPr>
                <w:rFonts w:ascii="Times New Roman" w:eastAsia="Times New Roman" w:hAnsi="Times New Roman" w:cs="Times New Roman"/>
                <w:sz w:val="28"/>
                <w:szCs w:val="28"/>
              </w:rPr>
              <w:t>Тренировочные упражнения.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517" w:rsidRPr="00BC08C3" w:rsidRDefault="00AE2B72" w:rsidP="00BC08C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C08C3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B07517" w:rsidRPr="00BC08C3" w:rsidTr="005F1368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517" w:rsidRPr="00BC08C3" w:rsidRDefault="005F1368" w:rsidP="00BC08C3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C08C3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18.</w:t>
            </w: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</w:tcPr>
          <w:p w:rsidR="00B07517" w:rsidRPr="00BC08C3" w:rsidRDefault="005F1368" w:rsidP="00BC08C3">
            <w:pPr>
              <w:spacing w:before="120" w:after="0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C08C3">
              <w:rPr>
                <w:rFonts w:ascii="Times New Roman" w:eastAsia="Times New Roman" w:hAnsi="Times New Roman" w:cs="Times New Roman"/>
                <w:sz w:val="28"/>
                <w:szCs w:val="28"/>
              </w:rPr>
              <w:t>Планирование и написание эссе.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517" w:rsidRPr="00BC08C3" w:rsidRDefault="00AE2B72" w:rsidP="00BC08C3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C08C3">
              <w:rPr>
                <w:rFonts w:ascii="Times New Roman" w:eastAsia="Times New Roman" w:hAnsi="Times New Roman" w:cs="Times New Roman"/>
                <w:sz w:val="28"/>
                <w:szCs w:val="28"/>
              </w:rPr>
              <w:t>Анализ предложенных учителем эссе.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517" w:rsidRPr="00BC08C3" w:rsidRDefault="00AE2B72" w:rsidP="00BC08C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C08C3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B07517" w:rsidRPr="00BC08C3" w:rsidTr="005F1368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517" w:rsidRPr="00BC08C3" w:rsidRDefault="005F1368" w:rsidP="00BC08C3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C08C3">
              <w:rPr>
                <w:rFonts w:ascii="Times New Roman" w:eastAsia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</w:tcPr>
          <w:p w:rsidR="00B07517" w:rsidRPr="00BC08C3" w:rsidRDefault="00AE2B72" w:rsidP="00BC08C3">
            <w:pPr>
              <w:spacing w:before="120" w:after="0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C08C3">
              <w:rPr>
                <w:rFonts w:ascii="Times New Roman" w:eastAsia="Times New Roman" w:hAnsi="Times New Roman" w:cs="Times New Roman"/>
                <w:sz w:val="28"/>
                <w:szCs w:val="28"/>
              </w:rPr>
              <w:t>Эссе с выражением собственного мнения. Структура написания.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517" w:rsidRPr="00BC08C3" w:rsidRDefault="00AE2B72" w:rsidP="00BC08C3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C08C3">
              <w:rPr>
                <w:rFonts w:ascii="Times New Roman" w:eastAsia="Times New Roman" w:hAnsi="Times New Roman" w:cs="Times New Roman"/>
                <w:sz w:val="28"/>
                <w:szCs w:val="28"/>
              </w:rPr>
              <w:t>Анализ предложенных учителем эссе.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517" w:rsidRPr="00BC08C3" w:rsidRDefault="00960051" w:rsidP="00BC08C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C08C3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B07517" w:rsidRPr="00BC08C3" w:rsidTr="005F1368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517" w:rsidRPr="00BC08C3" w:rsidRDefault="00AE2B72" w:rsidP="00BC08C3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C08C3">
              <w:rPr>
                <w:rFonts w:ascii="Times New Roman" w:eastAsia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</w:tcPr>
          <w:p w:rsidR="00B07517" w:rsidRPr="00BC08C3" w:rsidRDefault="00AE2B72" w:rsidP="00BC08C3">
            <w:pPr>
              <w:spacing w:before="120" w:after="0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C08C3">
              <w:rPr>
                <w:rFonts w:ascii="Times New Roman" w:eastAsia="Times New Roman" w:hAnsi="Times New Roman" w:cs="Times New Roman"/>
                <w:sz w:val="28"/>
                <w:szCs w:val="28"/>
              </w:rPr>
              <w:t>Критерии оценивания эссе.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517" w:rsidRPr="00BC08C3" w:rsidRDefault="00AE2B72" w:rsidP="00BC08C3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C08C3">
              <w:rPr>
                <w:rFonts w:ascii="Times New Roman" w:eastAsia="Times New Roman" w:hAnsi="Times New Roman" w:cs="Times New Roman"/>
                <w:sz w:val="28"/>
                <w:szCs w:val="28"/>
              </w:rPr>
              <w:t>Презентации.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517" w:rsidRPr="00BC08C3" w:rsidRDefault="00960051" w:rsidP="00BC08C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C08C3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B07517" w:rsidRPr="00BC08C3" w:rsidTr="005F1368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517" w:rsidRPr="00BC08C3" w:rsidRDefault="00AE2B72" w:rsidP="00BC08C3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C08C3">
              <w:rPr>
                <w:rFonts w:ascii="Times New Roman" w:eastAsia="Times New Roman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</w:tcPr>
          <w:p w:rsidR="00B07517" w:rsidRPr="00BC08C3" w:rsidRDefault="00AE2B72" w:rsidP="00BC08C3">
            <w:pPr>
              <w:spacing w:before="120" w:after="0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C08C3">
              <w:rPr>
                <w:rFonts w:ascii="Times New Roman" w:eastAsia="Times New Roman" w:hAnsi="Times New Roman" w:cs="Times New Roman"/>
                <w:sz w:val="28"/>
                <w:szCs w:val="28"/>
              </w:rPr>
              <w:t>Планирование собственного эссе.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517" w:rsidRPr="00BC08C3" w:rsidRDefault="00AE2B72" w:rsidP="00BC08C3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C08C3">
              <w:rPr>
                <w:rFonts w:ascii="Times New Roman" w:eastAsia="Times New Roman" w:hAnsi="Times New Roman" w:cs="Times New Roman"/>
                <w:sz w:val="28"/>
                <w:szCs w:val="28"/>
              </w:rPr>
              <w:t>Написание плана эссе.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517" w:rsidRPr="00BC08C3" w:rsidRDefault="00960051" w:rsidP="00BC08C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C08C3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B07517" w:rsidRPr="00BC08C3" w:rsidTr="005F1368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517" w:rsidRPr="00BC08C3" w:rsidRDefault="00AE2B72" w:rsidP="00BC08C3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C08C3">
              <w:rPr>
                <w:rFonts w:ascii="Times New Roman" w:eastAsia="Times New Roman" w:hAnsi="Times New Roman" w:cs="Times New Roman"/>
                <w:sz w:val="28"/>
                <w:szCs w:val="28"/>
              </w:rPr>
              <w:t>22.</w:t>
            </w: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</w:tcPr>
          <w:p w:rsidR="00B07517" w:rsidRPr="00BC08C3" w:rsidRDefault="00AE2B72" w:rsidP="00BC08C3">
            <w:pPr>
              <w:spacing w:before="120" w:after="0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C08C3">
              <w:rPr>
                <w:rFonts w:ascii="Times New Roman" w:eastAsia="Times New Roman" w:hAnsi="Times New Roman" w:cs="Times New Roman"/>
                <w:sz w:val="28"/>
                <w:szCs w:val="28"/>
              </w:rPr>
              <w:t>Написание эссе. Анализ и корректировка.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517" w:rsidRPr="00BC08C3" w:rsidRDefault="00AE2B72" w:rsidP="00BC08C3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C08C3">
              <w:rPr>
                <w:rFonts w:ascii="Times New Roman" w:eastAsia="Times New Roman" w:hAnsi="Times New Roman" w:cs="Times New Roman"/>
                <w:sz w:val="28"/>
                <w:szCs w:val="28"/>
              </w:rPr>
              <w:t>Написание эссе. Анализ ошибок.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517" w:rsidRPr="00BC08C3" w:rsidRDefault="00960051" w:rsidP="00BC08C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C08C3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B07517" w:rsidRPr="00BC08C3" w:rsidTr="00AE2B72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517" w:rsidRPr="00BC08C3" w:rsidRDefault="00AE2B72" w:rsidP="00BC08C3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C08C3">
              <w:rPr>
                <w:rFonts w:ascii="Times New Roman" w:eastAsia="Times New Roman" w:hAnsi="Times New Roman" w:cs="Times New Roman"/>
                <w:sz w:val="28"/>
                <w:szCs w:val="28"/>
              </w:rPr>
              <w:t>23.</w:t>
            </w: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</w:tcPr>
          <w:p w:rsidR="00B07517" w:rsidRPr="00BC08C3" w:rsidRDefault="00AE2B72" w:rsidP="00BC08C3">
            <w:pPr>
              <w:spacing w:before="120" w:after="0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C08C3">
              <w:rPr>
                <w:rFonts w:ascii="Times New Roman" w:eastAsia="Times New Roman" w:hAnsi="Times New Roman" w:cs="Times New Roman"/>
                <w:sz w:val="28"/>
                <w:szCs w:val="28"/>
              </w:rPr>
              <w:t>Итоговое написание эссе. Анализ.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517" w:rsidRPr="00BC08C3" w:rsidRDefault="00AE2B72" w:rsidP="00BC08C3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C08C3">
              <w:rPr>
                <w:rFonts w:ascii="Times New Roman" w:eastAsia="Times New Roman" w:hAnsi="Times New Roman" w:cs="Times New Roman"/>
                <w:sz w:val="28"/>
                <w:szCs w:val="28"/>
              </w:rPr>
              <w:t>Выставка работ учащихся.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517" w:rsidRPr="00BC08C3" w:rsidRDefault="00960051" w:rsidP="00BC08C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C08C3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AE2B72" w:rsidRPr="00BC08C3" w:rsidTr="005F1368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B72" w:rsidRPr="00BC08C3" w:rsidRDefault="00AE2B72" w:rsidP="00BC08C3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C08C3">
              <w:rPr>
                <w:rFonts w:ascii="Times New Roman" w:eastAsia="Times New Roman" w:hAnsi="Times New Roman" w:cs="Times New Roman"/>
                <w:sz w:val="28"/>
                <w:szCs w:val="28"/>
              </w:rPr>
              <w:t>24.</w:t>
            </w:r>
          </w:p>
        </w:tc>
        <w:tc>
          <w:tcPr>
            <w:tcW w:w="3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B72" w:rsidRPr="00BC08C3" w:rsidRDefault="00AE2B72" w:rsidP="00BC08C3">
            <w:pPr>
              <w:spacing w:before="120" w:after="0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C08C3">
              <w:rPr>
                <w:rFonts w:ascii="Times New Roman" w:eastAsia="Times New Roman" w:hAnsi="Times New Roman" w:cs="Times New Roman"/>
                <w:sz w:val="28"/>
                <w:szCs w:val="28"/>
              </w:rPr>
              <w:t>Итоговое написание С</w:t>
            </w:r>
            <w:proofErr w:type="gramStart"/>
            <w:r w:rsidRPr="00BC08C3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proofErr w:type="gramEnd"/>
            <w:r w:rsidRPr="00BC08C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и С2 в рамках приближенных к экзамену.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B72" w:rsidRPr="00BC08C3" w:rsidRDefault="00AE2B72" w:rsidP="00BC08C3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C08C3">
              <w:rPr>
                <w:rFonts w:ascii="Times New Roman" w:eastAsia="Times New Roman" w:hAnsi="Times New Roman" w:cs="Times New Roman"/>
                <w:sz w:val="28"/>
                <w:szCs w:val="28"/>
              </w:rPr>
              <w:t>Выполнение экзаменационной работы</w:t>
            </w:r>
            <w:r w:rsidR="00BC08C3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B72" w:rsidRPr="00BC08C3" w:rsidRDefault="00960051" w:rsidP="00BC08C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C08C3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</w:tbl>
    <w:p w:rsidR="00A16F4B" w:rsidRPr="00741B59" w:rsidRDefault="00A16F4B" w:rsidP="00741B59">
      <w:pPr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A16F4B" w:rsidRPr="00741B59" w:rsidRDefault="00A16F4B" w:rsidP="00741B5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41B59" w:rsidRPr="00BC08C3" w:rsidRDefault="00741B59" w:rsidP="00741B59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C08C3">
        <w:rPr>
          <w:rFonts w:ascii="Times New Roman" w:eastAsia="Times New Roman" w:hAnsi="Times New Roman" w:cs="Times New Roman"/>
          <w:b/>
          <w:sz w:val="28"/>
          <w:szCs w:val="28"/>
        </w:rPr>
        <w:t>Литература</w:t>
      </w:r>
      <w:r w:rsidR="00BC08C3">
        <w:rPr>
          <w:rFonts w:ascii="Times New Roman" w:eastAsia="Times New Roman" w:hAnsi="Times New Roman" w:cs="Times New Roman"/>
          <w:b/>
          <w:sz w:val="28"/>
          <w:szCs w:val="28"/>
        </w:rPr>
        <w:t>:</w:t>
      </w:r>
    </w:p>
    <w:p w:rsidR="00741B59" w:rsidRPr="00741B59" w:rsidRDefault="00741B59" w:rsidP="00BC08C3">
      <w:pPr>
        <w:pStyle w:val="a3"/>
        <w:numPr>
          <w:ilvl w:val="0"/>
          <w:numId w:val="11"/>
        </w:numPr>
        <w:spacing w:line="276" w:lineRule="auto"/>
        <w:ind w:left="0" w:firstLine="0"/>
        <w:rPr>
          <w:sz w:val="28"/>
          <w:szCs w:val="28"/>
        </w:rPr>
      </w:pPr>
      <w:r w:rsidRPr="00741B59">
        <w:rPr>
          <w:sz w:val="28"/>
          <w:szCs w:val="28"/>
        </w:rPr>
        <w:t>Киреева Т.В. ДК «Стратегия и тактика подготовки учащихся к успешной сдаче экзамена по английскому языку, раздел «Письмо»</w:t>
      </w:r>
      <w:r w:rsidR="00056D36">
        <w:rPr>
          <w:sz w:val="28"/>
          <w:szCs w:val="28"/>
        </w:rPr>
        <w:t>;</w:t>
      </w:r>
    </w:p>
    <w:p w:rsidR="00741B59" w:rsidRPr="00741B59" w:rsidRDefault="00741B59" w:rsidP="00BC08C3">
      <w:pPr>
        <w:numPr>
          <w:ilvl w:val="0"/>
          <w:numId w:val="11"/>
        </w:numPr>
        <w:spacing w:after="0"/>
        <w:ind w:left="0" w:firstLine="0"/>
        <w:rPr>
          <w:rFonts w:ascii="Times New Roman" w:hAnsi="Times New Roman" w:cs="Times New Roman"/>
          <w:sz w:val="28"/>
          <w:szCs w:val="28"/>
        </w:rPr>
      </w:pPr>
      <w:r w:rsidRPr="00741B59">
        <w:rPr>
          <w:rFonts w:ascii="Times New Roman" w:hAnsi="Times New Roman" w:cs="Times New Roman"/>
          <w:sz w:val="28"/>
          <w:szCs w:val="28"/>
        </w:rPr>
        <w:t xml:space="preserve">ДЕМО ЕГЭ. Английский язык. 2011г. </w:t>
      </w:r>
      <w:hyperlink r:id="rId5" w:history="1">
        <w:r w:rsidRPr="00741B59">
          <w:rPr>
            <w:rStyle w:val="a4"/>
            <w:rFonts w:ascii="Times New Roman" w:hAnsi="Times New Roman" w:cs="Times New Roman"/>
            <w:sz w:val="28"/>
            <w:szCs w:val="28"/>
          </w:rPr>
          <w:t>http://www.ege.edu.ru/</w:t>
        </w:r>
      </w:hyperlink>
      <w:r w:rsidR="00056D36">
        <w:rPr>
          <w:rFonts w:ascii="Times New Roman" w:hAnsi="Times New Roman" w:cs="Times New Roman"/>
          <w:sz w:val="28"/>
          <w:szCs w:val="28"/>
        </w:rPr>
        <w:t>;</w:t>
      </w:r>
    </w:p>
    <w:p w:rsidR="00741B59" w:rsidRPr="00056D36" w:rsidRDefault="00056D36" w:rsidP="00BC08C3">
      <w:pPr>
        <w:pStyle w:val="a3"/>
        <w:numPr>
          <w:ilvl w:val="0"/>
          <w:numId w:val="11"/>
        </w:numPr>
        <w:spacing w:line="276" w:lineRule="auto"/>
        <w:ind w:left="0" w:firstLine="0"/>
        <w:rPr>
          <w:sz w:val="28"/>
          <w:szCs w:val="28"/>
        </w:rPr>
      </w:pPr>
      <w:r>
        <w:rPr>
          <w:sz w:val="28"/>
          <w:szCs w:val="28"/>
        </w:rPr>
        <w:t xml:space="preserve">А.В. Козлов, Л.А. </w:t>
      </w:r>
      <w:proofErr w:type="spellStart"/>
      <w:r>
        <w:rPr>
          <w:sz w:val="28"/>
          <w:szCs w:val="28"/>
        </w:rPr>
        <w:t>Девель</w:t>
      </w:r>
      <w:proofErr w:type="spellEnd"/>
      <w:r>
        <w:rPr>
          <w:sz w:val="28"/>
          <w:szCs w:val="28"/>
        </w:rPr>
        <w:t xml:space="preserve"> «Практический словарь делового английского языка»;</w:t>
      </w:r>
    </w:p>
    <w:p w:rsidR="00741B59" w:rsidRDefault="00741B59" w:rsidP="00BC08C3">
      <w:pPr>
        <w:pStyle w:val="a3"/>
        <w:numPr>
          <w:ilvl w:val="0"/>
          <w:numId w:val="11"/>
        </w:numPr>
        <w:spacing w:line="276" w:lineRule="auto"/>
        <w:ind w:left="0" w:firstLine="0"/>
        <w:rPr>
          <w:sz w:val="28"/>
          <w:szCs w:val="28"/>
        </w:rPr>
      </w:pPr>
      <w:r w:rsidRPr="00741B59">
        <w:rPr>
          <w:sz w:val="28"/>
          <w:szCs w:val="28"/>
        </w:rPr>
        <w:t xml:space="preserve">Е.Н. Соловова, </w:t>
      </w:r>
      <w:r w:rsidRPr="00741B59">
        <w:rPr>
          <w:sz w:val="28"/>
          <w:szCs w:val="28"/>
          <w:lang w:val="en-US"/>
        </w:rPr>
        <w:t>John</w:t>
      </w:r>
      <w:r w:rsidRPr="00741B59">
        <w:rPr>
          <w:sz w:val="28"/>
          <w:szCs w:val="28"/>
        </w:rPr>
        <w:t xml:space="preserve"> </w:t>
      </w:r>
      <w:r w:rsidRPr="00741B59">
        <w:rPr>
          <w:sz w:val="28"/>
          <w:szCs w:val="28"/>
          <w:lang w:val="en-US"/>
        </w:rPr>
        <w:t>Parsons</w:t>
      </w:r>
      <w:r w:rsidRPr="00741B59">
        <w:rPr>
          <w:sz w:val="28"/>
          <w:szCs w:val="28"/>
        </w:rPr>
        <w:t xml:space="preserve"> «Тематические тестовые задания» Экзамен, 2011</w:t>
      </w:r>
      <w:r w:rsidR="00056D36">
        <w:rPr>
          <w:sz w:val="28"/>
          <w:szCs w:val="28"/>
        </w:rPr>
        <w:t>;</w:t>
      </w:r>
    </w:p>
    <w:p w:rsidR="00056D36" w:rsidRDefault="00056D36" w:rsidP="00BC08C3">
      <w:pPr>
        <w:pStyle w:val="a3"/>
        <w:numPr>
          <w:ilvl w:val="0"/>
          <w:numId w:val="11"/>
        </w:numPr>
        <w:spacing w:line="276" w:lineRule="auto"/>
        <w:ind w:left="0" w:firstLine="0"/>
        <w:rPr>
          <w:sz w:val="28"/>
          <w:szCs w:val="28"/>
        </w:rPr>
      </w:pPr>
      <w:r>
        <w:rPr>
          <w:sz w:val="28"/>
          <w:szCs w:val="28"/>
        </w:rPr>
        <w:t>М.В. Вербицкая, Н.М. Епихина «Английский, немецкий, французский языки. Федеральный банк экзаменационных материалов». 2010г.;</w:t>
      </w:r>
    </w:p>
    <w:p w:rsidR="00056D36" w:rsidRPr="00741B59" w:rsidRDefault="00056D36" w:rsidP="00BC08C3">
      <w:pPr>
        <w:pStyle w:val="a3"/>
        <w:numPr>
          <w:ilvl w:val="0"/>
          <w:numId w:val="11"/>
        </w:numPr>
        <w:spacing w:line="276" w:lineRule="auto"/>
        <w:ind w:left="0" w:firstLine="0"/>
        <w:rPr>
          <w:sz w:val="28"/>
          <w:szCs w:val="28"/>
        </w:rPr>
      </w:pPr>
      <w:r>
        <w:rPr>
          <w:sz w:val="28"/>
          <w:szCs w:val="28"/>
        </w:rPr>
        <w:t>В.В. Сафонова «Письмо на английском языке» 2009г.</w:t>
      </w:r>
    </w:p>
    <w:sectPr w:rsidR="00056D36" w:rsidRPr="00741B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BE24D5"/>
    <w:multiLevelType w:val="hybridMultilevel"/>
    <w:tmpl w:val="835ABB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7430EE"/>
    <w:multiLevelType w:val="hybridMultilevel"/>
    <w:tmpl w:val="9774E4A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5AB75FC"/>
    <w:multiLevelType w:val="hybridMultilevel"/>
    <w:tmpl w:val="28024E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64D690E"/>
    <w:multiLevelType w:val="hybridMultilevel"/>
    <w:tmpl w:val="371223B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43A66996"/>
    <w:multiLevelType w:val="hybridMultilevel"/>
    <w:tmpl w:val="CEE494C8"/>
    <w:lvl w:ilvl="0" w:tplc="041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44B928A6"/>
    <w:multiLevelType w:val="hybridMultilevel"/>
    <w:tmpl w:val="5044A46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4BB064BB"/>
    <w:multiLevelType w:val="multilevel"/>
    <w:tmpl w:val="3C6085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CD05971"/>
    <w:multiLevelType w:val="hybridMultilevel"/>
    <w:tmpl w:val="0ADA96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EB81167"/>
    <w:multiLevelType w:val="hybridMultilevel"/>
    <w:tmpl w:val="010A5F50"/>
    <w:lvl w:ilvl="0" w:tplc="04190001">
      <w:start w:val="1"/>
      <w:numFmt w:val="bullet"/>
      <w:lvlText w:val=""/>
      <w:lvlJc w:val="left"/>
      <w:pPr>
        <w:ind w:left="2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9">
    <w:nsid w:val="66E51A51"/>
    <w:multiLevelType w:val="hybridMultilevel"/>
    <w:tmpl w:val="0956A0F4"/>
    <w:lvl w:ilvl="0" w:tplc="F78A085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7D4041F0"/>
    <w:multiLevelType w:val="hybridMultilevel"/>
    <w:tmpl w:val="AC5CF1C4"/>
    <w:lvl w:ilvl="0" w:tplc="041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4"/>
  </w:num>
  <w:num w:numId="4">
    <w:abstractNumId w:val="0"/>
  </w:num>
  <w:num w:numId="5">
    <w:abstractNumId w:val="6"/>
  </w:num>
  <w:num w:numId="6">
    <w:abstractNumId w:val="5"/>
  </w:num>
  <w:num w:numId="7">
    <w:abstractNumId w:val="3"/>
  </w:num>
  <w:num w:numId="8">
    <w:abstractNumId w:val="10"/>
  </w:num>
  <w:num w:numId="9">
    <w:abstractNumId w:val="2"/>
  </w:num>
  <w:num w:numId="10">
    <w:abstractNumId w:val="1"/>
  </w:num>
  <w:num w:numId="11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42465"/>
    <w:rsid w:val="00056D36"/>
    <w:rsid w:val="00442465"/>
    <w:rsid w:val="005F1368"/>
    <w:rsid w:val="00615A4B"/>
    <w:rsid w:val="00741B59"/>
    <w:rsid w:val="00960051"/>
    <w:rsid w:val="00A16F4B"/>
    <w:rsid w:val="00AE21AB"/>
    <w:rsid w:val="00AE2B72"/>
    <w:rsid w:val="00B07517"/>
    <w:rsid w:val="00B50264"/>
    <w:rsid w:val="00B73E74"/>
    <w:rsid w:val="00BC08C3"/>
    <w:rsid w:val="00D072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4246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unhideWhenUsed/>
    <w:rsid w:val="00741B5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ege.edu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6</Pages>
  <Words>1079</Words>
  <Characters>6153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ss</dc:creator>
  <cp:keywords/>
  <dc:description/>
  <cp:lastModifiedBy>ss</cp:lastModifiedBy>
  <cp:revision>6</cp:revision>
  <dcterms:created xsi:type="dcterms:W3CDTF">2011-09-26T22:19:00Z</dcterms:created>
  <dcterms:modified xsi:type="dcterms:W3CDTF">2011-09-27T00:19:00Z</dcterms:modified>
</cp:coreProperties>
</file>